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EE7" w:rsidRDefault="00962EE7" w:rsidP="003A08AF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962EE7" w:rsidRDefault="00962EE7" w:rsidP="003A08AF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962EE7" w:rsidRDefault="001C659A" w:rsidP="003A08AF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FB4FDA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43904" behindDoc="1" locked="0" layoutInCell="1" allowOverlap="1" wp14:anchorId="7A263BE3" wp14:editId="27D47ADD">
            <wp:simplePos x="0" y="0"/>
            <wp:positionH relativeFrom="column">
              <wp:posOffset>5715</wp:posOffset>
            </wp:positionH>
            <wp:positionV relativeFrom="paragraph">
              <wp:posOffset>241300</wp:posOffset>
            </wp:positionV>
            <wp:extent cx="2590800" cy="3716020"/>
            <wp:effectExtent l="0" t="0" r="0" b="0"/>
            <wp:wrapThrough wrapText="bothSides">
              <wp:wrapPolygon edited="0">
                <wp:start x="0" y="0"/>
                <wp:lineTo x="0" y="21482"/>
                <wp:lineTo x="21441" y="21482"/>
                <wp:lineTo x="21441" y="0"/>
                <wp:lineTo x="0" y="0"/>
              </wp:wrapPolygon>
            </wp:wrapThrough>
            <wp:docPr id="1" name="Рисунок 1" descr="ÐÐ¸ÑÐ°Ð»Ð¸Ð¹ ÐÐ¸Ð°Ð½ÐºÐ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¸ÑÐ°Ð»Ð¸Ð¹ ÐÐ¸Ð°Ð½ÐºÐ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EE7" w:rsidRDefault="00962EE7" w:rsidP="003A08AF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1C659A" w:rsidRDefault="001C659A" w:rsidP="001C659A">
      <w:pPr>
        <w:tabs>
          <w:tab w:val="left" w:pos="705"/>
        </w:tabs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</w:p>
    <w:p w:rsidR="001C659A" w:rsidRDefault="001C659A" w:rsidP="001C659A">
      <w:pPr>
        <w:tabs>
          <w:tab w:val="left" w:pos="705"/>
        </w:tabs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962EE7" w:rsidRPr="001C659A" w:rsidRDefault="001C659A" w:rsidP="001C659A">
      <w:pPr>
        <w:tabs>
          <w:tab w:val="left" w:pos="70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               </w:t>
      </w:r>
    </w:p>
    <w:p w:rsidR="00962EE7" w:rsidRDefault="00962EE7" w:rsidP="003A08AF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962EE7" w:rsidRDefault="00962EE7" w:rsidP="003A08AF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962EE7" w:rsidRDefault="00962EE7" w:rsidP="003A08AF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962EE7" w:rsidRDefault="00A552F3" w:rsidP="003A08AF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1C659A">
        <w:rPr>
          <w:rFonts w:ascii="Times New Roman" w:hAnsi="Times New Roman" w:cs="Times New Roman"/>
          <w:b/>
          <w:sz w:val="36"/>
          <w:szCs w:val="32"/>
        </w:rPr>
        <w:t>Виталий Бианки</w:t>
      </w:r>
    </w:p>
    <w:p w:rsidR="00962EE7" w:rsidRDefault="00962EE7" w:rsidP="003A08AF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962EE7" w:rsidRDefault="00962EE7" w:rsidP="003A08AF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962EE7" w:rsidRDefault="001C659A" w:rsidP="003A08AF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962EE7"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lang w:eastAsia="ru-RU"/>
        </w:rPr>
        <w:drawing>
          <wp:anchor distT="0" distB="0" distL="114300" distR="114300" simplePos="0" relativeHeight="251644928" behindDoc="1" locked="0" layoutInCell="1" allowOverlap="1" wp14:anchorId="34C9BD86" wp14:editId="3A7881DD">
            <wp:simplePos x="0" y="0"/>
            <wp:positionH relativeFrom="column">
              <wp:posOffset>3034665</wp:posOffset>
            </wp:positionH>
            <wp:positionV relativeFrom="paragraph">
              <wp:posOffset>327025</wp:posOffset>
            </wp:positionV>
            <wp:extent cx="2762885" cy="3641985"/>
            <wp:effectExtent l="0" t="0" r="0" b="0"/>
            <wp:wrapNone/>
            <wp:docPr id="2" name="Рисунок 2" descr="C:\Users\efremenko.ev\Desktop\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remenko.ev\Desktop\cov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47" cy="364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EE7" w:rsidRDefault="00962EE7" w:rsidP="003A08AF">
      <w:pPr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962EE7" w:rsidRDefault="00962EE7" w:rsidP="00962EE7">
      <w:pPr>
        <w:spacing w:after="0"/>
        <w:ind w:firstLine="708"/>
        <w:jc w:val="both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</w:p>
    <w:p w:rsidR="00962EE7" w:rsidRDefault="00962EE7" w:rsidP="003A08AF">
      <w:pPr>
        <w:tabs>
          <w:tab w:val="left" w:pos="2088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DC6F27" w:rsidRDefault="00DC6F27" w:rsidP="003A08AF">
      <w:pPr>
        <w:tabs>
          <w:tab w:val="left" w:pos="2088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DC6F27" w:rsidRDefault="00DC6F27" w:rsidP="003A08AF">
      <w:pPr>
        <w:tabs>
          <w:tab w:val="left" w:pos="2088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DC6F27" w:rsidRDefault="00DC6F27" w:rsidP="003A08AF">
      <w:pPr>
        <w:tabs>
          <w:tab w:val="left" w:pos="2088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DC6F27" w:rsidRDefault="00DC6F27" w:rsidP="003A08AF">
      <w:pPr>
        <w:tabs>
          <w:tab w:val="left" w:pos="2088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DC6F27" w:rsidRDefault="00DC6F27" w:rsidP="003A08AF">
      <w:pPr>
        <w:tabs>
          <w:tab w:val="left" w:pos="2088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DC6F27" w:rsidRDefault="00DC6F27" w:rsidP="003A08AF">
      <w:pPr>
        <w:tabs>
          <w:tab w:val="left" w:pos="2088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DC6F27" w:rsidRDefault="00DC6F27" w:rsidP="003A08AF">
      <w:pPr>
        <w:tabs>
          <w:tab w:val="left" w:pos="2088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DC6F27" w:rsidRDefault="00DC6F27" w:rsidP="003A08AF">
      <w:pPr>
        <w:tabs>
          <w:tab w:val="left" w:pos="2088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DC6F27" w:rsidRDefault="00DC6F27" w:rsidP="003A08AF">
      <w:pPr>
        <w:tabs>
          <w:tab w:val="left" w:pos="2088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962EE7" w:rsidRDefault="00962EE7" w:rsidP="003A08AF">
      <w:pPr>
        <w:tabs>
          <w:tab w:val="left" w:pos="2088"/>
        </w:tabs>
        <w:spacing w:after="0" w:line="240" w:lineRule="auto"/>
        <w:jc w:val="both"/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382374" w:rsidRDefault="00382374" w:rsidP="00382374">
      <w:pPr>
        <w:spacing w:after="0"/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962EE7" w:rsidRPr="00DC6F27" w:rsidRDefault="00A552F3" w:rsidP="0038237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52F3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Урок № 8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62EE7" w:rsidRPr="00DC6F27">
        <w:rPr>
          <w:rFonts w:ascii="Times New Roman" w:hAnsi="Times New Roman" w:cs="Times New Roman"/>
          <w:b/>
          <w:sz w:val="32"/>
          <w:szCs w:val="32"/>
        </w:rPr>
        <w:t>Приключение муравьишки. Виталий Б</w:t>
      </w:r>
      <w:bookmarkStart w:id="0" w:name="_GoBack"/>
      <w:bookmarkEnd w:id="0"/>
      <w:r w:rsidR="00962EE7" w:rsidRPr="00DC6F27">
        <w:rPr>
          <w:rFonts w:ascii="Times New Roman" w:hAnsi="Times New Roman" w:cs="Times New Roman"/>
          <w:b/>
          <w:sz w:val="32"/>
          <w:szCs w:val="32"/>
        </w:rPr>
        <w:t>ианки.</w:t>
      </w:r>
    </w:p>
    <w:p w:rsidR="001D3AC4" w:rsidRDefault="001D3AC4" w:rsidP="00382374">
      <w:pPr>
        <w:tabs>
          <w:tab w:val="left" w:pos="2088"/>
        </w:tabs>
        <w:spacing w:after="0"/>
        <w:ind w:left="-426" w:hanging="141"/>
        <w:jc w:val="both"/>
        <w:rPr>
          <w:rFonts w:ascii="Times New Roman" w:hAnsi="Times New Roman" w:cs="Times New Roman"/>
          <w:sz w:val="32"/>
          <w:szCs w:val="32"/>
        </w:rPr>
      </w:pPr>
    </w:p>
    <w:p w:rsidR="00F372BF" w:rsidRPr="00DC6F27" w:rsidRDefault="001D3AC4" w:rsidP="001D3AC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1D3AC4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651482">
        <w:rPr>
          <w:rFonts w:ascii="Times New Roman" w:hAnsi="Times New Roman" w:cs="Times New Roman"/>
          <w:b/>
          <w:sz w:val="32"/>
          <w:szCs w:val="32"/>
        </w:rPr>
        <w:t>1</w:t>
      </w:r>
      <w:r w:rsidRPr="001D3AC4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764B6">
        <w:rPr>
          <w:rFonts w:ascii="Times New Roman" w:hAnsi="Times New Roman" w:cs="Times New Roman"/>
          <w:sz w:val="32"/>
          <w:szCs w:val="32"/>
        </w:rPr>
        <w:t xml:space="preserve">Рассмотри </w:t>
      </w:r>
      <w:r w:rsidR="00A832B0">
        <w:rPr>
          <w:rFonts w:ascii="Times New Roman" w:hAnsi="Times New Roman" w:cs="Times New Roman"/>
          <w:sz w:val="32"/>
          <w:szCs w:val="32"/>
        </w:rPr>
        <w:t>запутанные предметы.</w:t>
      </w:r>
      <w:r w:rsidR="00B865B1">
        <w:rPr>
          <w:rFonts w:ascii="Times New Roman" w:hAnsi="Times New Roman" w:cs="Times New Roman"/>
          <w:sz w:val="32"/>
          <w:szCs w:val="32"/>
        </w:rPr>
        <w:t xml:space="preserve"> </w:t>
      </w:r>
      <w:r w:rsidR="00E6691D">
        <w:rPr>
          <w:rFonts w:ascii="Times New Roman" w:hAnsi="Times New Roman" w:cs="Times New Roman"/>
          <w:sz w:val="32"/>
          <w:szCs w:val="32"/>
        </w:rPr>
        <w:t>Обведи контуры цветными карандашами. Назови одним словом, п</w:t>
      </w:r>
      <w:r w:rsidR="00B865B1">
        <w:rPr>
          <w:rFonts w:ascii="Times New Roman" w:hAnsi="Times New Roman" w:cs="Times New Roman"/>
          <w:sz w:val="32"/>
          <w:szCs w:val="32"/>
        </w:rPr>
        <w:t>одпиши _____________</w:t>
      </w:r>
      <w:r w:rsidR="00E6691D">
        <w:rPr>
          <w:rFonts w:ascii="Times New Roman" w:hAnsi="Times New Roman" w:cs="Times New Roman"/>
          <w:sz w:val="32"/>
          <w:szCs w:val="32"/>
        </w:rPr>
        <w:t>_.</w:t>
      </w:r>
    </w:p>
    <w:p w:rsidR="00DC6F27" w:rsidRDefault="00B865B1" w:rsidP="00DC6F27">
      <w:pPr>
        <w:tabs>
          <w:tab w:val="left" w:pos="2088"/>
        </w:tabs>
        <w:spacing w:after="0" w:line="240" w:lineRule="auto"/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  <w:r w:rsidRPr="00DC6F27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45952" behindDoc="1" locked="0" layoutInCell="1" allowOverlap="1" wp14:anchorId="613C3082" wp14:editId="5D1DC789">
            <wp:simplePos x="0" y="0"/>
            <wp:positionH relativeFrom="column">
              <wp:posOffset>-270510</wp:posOffset>
            </wp:positionH>
            <wp:positionV relativeFrom="paragraph">
              <wp:posOffset>81280</wp:posOffset>
            </wp:positionV>
            <wp:extent cx="6172200" cy="2685461"/>
            <wp:effectExtent l="0" t="0" r="0" b="0"/>
            <wp:wrapNone/>
            <wp:docPr id="4" name="Рисунок 26" descr="https://arhivurokov.ru/videouroki/html/2017/03/28/v_58d9fce52c5b7/9968492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videouroki/html/2017/03/28/v_58d9fce52c5b7/99684924_1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76" t="16889" r="3879" b="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58" cy="26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F27" w:rsidRDefault="00DC6F27" w:rsidP="00DC6F27">
      <w:pPr>
        <w:tabs>
          <w:tab w:val="left" w:pos="2088"/>
        </w:tabs>
        <w:spacing w:after="0" w:line="240" w:lineRule="auto"/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C6F27" w:rsidRDefault="00DC6F27" w:rsidP="00DC6F27">
      <w:pPr>
        <w:tabs>
          <w:tab w:val="left" w:pos="2088"/>
        </w:tabs>
        <w:spacing w:after="0" w:line="240" w:lineRule="auto"/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C6F27" w:rsidRDefault="00DC6F27" w:rsidP="00DC6F27">
      <w:pPr>
        <w:tabs>
          <w:tab w:val="left" w:pos="2088"/>
        </w:tabs>
        <w:spacing w:after="0" w:line="240" w:lineRule="auto"/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C6F27" w:rsidRDefault="00DC6F27" w:rsidP="00DC6F27">
      <w:pPr>
        <w:tabs>
          <w:tab w:val="left" w:pos="2088"/>
        </w:tabs>
        <w:spacing w:after="0" w:line="240" w:lineRule="auto"/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C6F27" w:rsidRDefault="00DC6F27" w:rsidP="00DC6F27">
      <w:pPr>
        <w:tabs>
          <w:tab w:val="left" w:pos="2088"/>
        </w:tabs>
        <w:spacing w:after="0" w:line="240" w:lineRule="auto"/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C6F27" w:rsidRDefault="00DC6F27" w:rsidP="00DC6F27">
      <w:pPr>
        <w:tabs>
          <w:tab w:val="left" w:pos="2088"/>
        </w:tabs>
        <w:spacing w:after="0" w:line="240" w:lineRule="auto"/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C6F27" w:rsidRDefault="00DC6F27" w:rsidP="00DC6F27">
      <w:pPr>
        <w:tabs>
          <w:tab w:val="left" w:pos="2088"/>
        </w:tabs>
        <w:spacing w:after="0" w:line="240" w:lineRule="auto"/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B865B1" w:rsidRDefault="00B865B1" w:rsidP="00B865B1">
      <w:pPr>
        <w:tabs>
          <w:tab w:val="left" w:pos="2088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F41B6" w:rsidRDefault="00AF41B6" w:rsidP="0038237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F41B6" w:rsidRDefault="00AF41B6" w:rsidP="0038237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AF41B6" w:rsidRDefault="00AF41B6" w:rsidP="0038237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D44E5C" w:rsidRDefault="003A23DD" w:rsidP="0038237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865B1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651482">
        <w:rPr>
          <w:rFonts w:ascii="Times New Roman" w:hAnsi="Times New Roman" w:cs="Times New Roman"/>
          <w:b/>
          <w:sz w:val="32"/>
          <w:szCs w:val="32"/>
        </w:rPr>
        <w:t>2</w:t>
      </w:r>
      <w:r w:rsidRPr="00B865B1">
        <w:rPr>
          <w:rFonts w:ascii="Times New Roman" w:hAnsi="Times New Roman" w:cs="Times New Roman"/>
          <w:b/>
          <w:sz w:val="32"/>
          <w:szCs w:val="32"/>
        </w:rPr>
        <w:t>.</w:t>
      </w:r>
      <w:r w:rsidRPr="00E6691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F41B6">
        <w:rPr>
          <w:rFonts w:ascii="Times New Roman" w:hAnsi="Times New Roman" w:cs="Times New Roman"/>
          <w:b/>
          <w:sz w:val="32"/>
          <w:szCs w:val="32"/>
        </w:rPr>
        <w:t>Запиши</w:t>
      </w:r>
      <w:r w:rsidR="00CB3F8E" w:rsidRPr="00E6691D">
        <w:rPr>
          <w:rFonts w:ascii="Times New Roman" w:hAnsi="Times New Roman" w:cs="Times New Roman"/>
          <w:b/>
          <w:sz w:val="32"/>
          <w:szCs w:val="32"/>
        </w:rPr>
        <w:t xml:space="preserve"> названия насекомых, </w:t>
      </w:r>
      <w:r w:rsidR="00AF41B6">
        <w:rPr>
          <w:rFonts w:ascii="Times New Roman" w:hAnsi="Times New Roman" w:cs="Times New Roman"/>
          <w:b/>
          <w:sz w:val="32"/>
          <w:szCs w:val="32"/>
        </w:rPr>
        <w:t>которых встретил «Муравьишка» в своём путешествии.</w:t>
      </w:r>
    </w:p>
    <w:p w:rsidR="00382374" w:rsidRDefault="00AF41B6" w:rsidP="008A4B73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82374" w:rsidRDefault="00382374" w:rsidP="0038237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651482" w:rsidRDefault="00651482" w:rsidP="00651482">
      <w:pPr>
        <w:tabs>
          <w:tab w:val="left" w:pos="2088"/>
        </w:tabs>
        <w:spacing w:after="0"/>
        <w:ind w:left="-426" w:hanging="141"/>
        <w:jc w:val="both"/>
        <w:rPr>
          <w:rFonts w:ascii="Times New Roman" w:hAnsi="Times New Roman" w:cs="Times New Roman"/>
          <w:sz w:val="32"/>
          <w:szCs w:val="32"/>
        </w:rPr>
      </w:pPr>
      <w:r w:rsidRPr="00B865B1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B865B1">
        <w:rPr>
          <w:rFonts w:ascii="Times New Roman" w:hAnsi="Times New Roman" w:cs="Times New Roman"/>
          <w:b/>
          <w:sz w:val="32"/>
          <w:szCs w:val="32"/>
        </w:rPr>
        <w:t>.</w:t>
      </w:r>
      <w:r w:rsidRPr="00DC6F2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73312">
        <w:rPr>
          <w:rFonts w:ascii="Times New Roman" w:hAnsi="Times New Roman" w:cs="Times New Roman"/>
          <w:b/>
          <w:sz w:val="32"/>
          <w:szCs w:val="32"/>
        </w:rPr>
        <w:t>Словарь новых слов. Прочитай, запиши пропущенные слова, используй слова для справок.</w:t>
      </w:r>
    </w:p>
    <w:p w:rsidR="00651482" w:rsidRPr="00E917CD" w:rsidRDefault="00651482" w:rsidP="00651482">
      <w:pPr>
        <w:tabs>
          <w:tab w:val="left" w:pos="2088"/>
        </w:tabs>
        <w:spacing w:after="0" w:line="360" w:lineRule="auto"/>
        <w:ind w:left="-426" w:hanging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   -</w:t>
      </w:r>
      <w:r w:rsidRPr="00E917CD">
        <w:rPr>
          <w:rFonts w:ascii="Times New Roman" w:hAnsi="Times New Roman" w:cs="Times New Roman"/>
          <w:sz w:val="32"/>
          <w:szCs w:val="32"/>
        </w:rPr>
        <w:t xml:space="preserve"> приспособление, помогающее передвигаться.</w:t>
      </w:r>
    </w:p>
    <w:p w:rsidR="00651482" w:rsidRPr="00E917CD" w:rsidRDefault="00651482" w:rsidP="00651482">
      <w:pPr>
        <w:tabs>
          <w:tab w:val="left" w:pos="2088"/>
        </w:tabs>
        <w:spacing w:after="0" w:line="360" w:lineRule="auto"/>
        <w:ind w:left="-426" w:hanging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________________   - </w:t>
      </w:r>
      <w:r w:rsidRPr="00E917CD">
        <w:rPr>
          <w:rFonts w:ascii="Times New Roman" w:hAnsi="Times New Roman" w:cs="Times New Roman"/>
          <w:sz w:val="32"/>
          <w:szCs w:val="32"/>
        </w:rPr>
        <w:t xml:space="preserve"> резко проводить по чему-либо.</w:t>
      </w:r>
    </w:p>
    <w:p w:rsidR="00651482" w:rsidRPr="00E917CD" w:rsidRDefault="00651482" w:rsidP="00651482">
      <w:pPr>
        <w:tabs>
          <w:tab w:val="left" w:pos="2088"/>
        </w:tabs>
        <w:spacing w:after="0" w:line="360" w:lineRule="auto"/>
        <w:ind w:left="-426" w:hanging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________________   - </w:t>
      </w:r>
      <w:r w:rsidRPr="00E917CD">
        <w:rPr>
          <w:rFonts w:ascii="Times New Roman" w:hAnsi="Times New Roman" w:cs="Times New Roman"/>
          <w:sz w:val="32"/>
          <w:szCs w:val="32"/>
        </w:rPr>
        <w:t xml:space="preserve"> стебель корнеплодов.</w:t>
      </w:r>
    </w:p>
    <w:p w:rsidR="00651482" w:rsidRPr="00E917CD" w:rsidRDefault="00651482" w:rsidP="00651482">
      <w:pPr>
        <w:tabs>
          <w:tab w:val="left" w:pos="2088"/>
        </w:tabs>
        <w:spacing w:after="0" w:line="360" w:lineRule="auto"/>
        <w:ind w:left="-426" w:hanging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________________   - </w:t>
      </w:r>
      <w:r w:rsidRPr="00E917CD">
        <w:rPr>
          <w:rFonts w:ascii="Times New Roman" w:hAnsi="Times New Roman" w:cs="Times New Roman"/>
          <w:sz w:val="32"/>
          <w:szCs w:val="32"/>
        </w:rPr>
        <w:t xml:space="preserve"> часть шеи ниже затылка.</w:t>
      </w:r>
    </w:p>
    <w:p w:rsidR="00651482" w:rsidRPr="00E917CD" w:rsidRDefault="00651482" w:rsidP="00651482">
      <w:pPr>
        <w:tabs>
          <w:tab w:val="left" w:pos="2088"/>
        </w:tabs>
        <w:spacing w:after="0" w:line="360" w:lineRule="auto"/>
        <w:ind w:left="-426" w:hanging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________________   - </w:t>
      </w:r>
      <w:r w:rsidRPr="00E917CD">
        <w:rPr>
          <w:rFonts w:ascii="Times New Roman" w:hAnsi="Times New Roman" w:cs="Times New Roman"/>
          <w:sz w:val="32"/>
          <w:szCs w:val="32"/>
        </w:rPr>
        <w:t xml:space="preserve"> быстрее.</w:t>
      </w:r>
    </w:p>
    <w:p w:rsidR="00651482" w:rsidRDefault="00651482" w:rsidP="00651482">
      <w:pPr>
        <w:tabs>
          <w:tab w:val="left" w:pos="2088"/>
        </w:tabs>
        <w:spacing w:after="0" w:line="360" w:lineRule="auto"/>
        <w:ind w:left="-426" w:hanging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 -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917CD">
        <w:rPr>
          <w:rFonts w:ascii="Times New Roman" w:hAnsi="Times New Roman" w:cs="Times New Roman"/>
          <w:sz w:val="32"/>
          <w:szCs w:val="32"/>
        </w:rPr>
        <w:t xml:space="preserve"> научный работник, специалист по изучению птиц.</w:t>
      </w:r>
    </w:p>
    <w:p w:rsidR="00651482" w:rsidRDefault="00651482" w:rsidP="00651482">
      <w:pPr>
        <w:tabs>
          <w:tab w:val="left" w:pos="2088"/>
        </w:tabs>
        <w:spacing w:after="0"/>
        <w:ind w:left="-426" w:hanging="141"/>
        <w:jc w:val="both"/>
        <w:rPr>
          <w:rFonts w:ascii="Times New Roman" w:hAnsi="Times New Roman" w:cs="Times New Roman"/>
          <w:sz w:val="32"/>
          <w:szCs w:val="32"/>
        </w:rPr>
      </w:pPr>
      <w:r w:rsidRPr="00A5205A">
        <w:rPr>
          <w:rFonts w:ascii="Times New Roman" w:hAnsi="Times New Roman" w:cs="Times New Roman"/>
          <w:sz w:val="32"/>
          <w:szCs w:val="32"/>
        </w:rPr>
        <w:t>Слова: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5205A">
        <w:rPr>
          <w:rFonts w:ascii="Times New Roman" w:hAnsi="Times New Roman" w:cs="Times New Roman"/>
          <w:i/>
          <w:sz w:val="32"/>
          <w:szCs w:val="32"/>
        </w:rPr>
        <w:t>ботва, ходули, загр</w:t>
      </w:r>
      <w:r>
        <w:rPr>
          <w:rFonts w:ascii="Times New Roman" w:hAnsi="Times New Roman" w:cs="Times New Roman"/>
          <w:i/>
          <w:sz w:val="32"/>
          <w:szCs w:val="32"/>
        </w:rPr>
        <w:t>ивок, шибче, чиркать, орнитолог.</w:t>
      </w:r>
    </w:p>
    <w:p w:rsidR="00D44F84" w:rsidRDefault="00D44F84" w:rsidP="0038237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</w:t>
      </w:r>
      <w:r w:rsidR="00F76BA1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2D20C2">
        <w:rPr>
          <w:rFonts w:ascii="Times New Roman" w:hAnsi="Times New Roman" w:cs="Times New Roman"/>
          <w:b/>
          <w:sz w:val="32"/>
          <w:szCs w:val="32"/>
        </w:rPr>
        <w:t>Прочитай. Соотнеси отрывок рассказа с картинкой.</w:t>
      </w:r>
    </w:p>
    <w:p w:rsidR="00D44F84" w:rsidRDefault="00D44F84" w:rsidP="0038237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E482F" w:rsidRPr="00EE482F" w:rsidRDefault="00A552F3" w:rsidP="00EE482F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59" style="position:absolute;left:0;text-align:left;margin-left:217.25pt;margin-top:4.8pt;width:13.35pt;height:13.35pt;z-index:251666432" fillcolor="#00b050" strokecolor="green"/>
        </w:pict>
      </w:r>
      <w:r>
        <w:rPr>
          <w:noProof/>
        </w:rPr>
        <w:pict>
          <v:oval id="Oval 2" o:spid="_x0000_s1060" style="position:absolute;left:0;text-align:left;margin-left:312.4pt;margin-top:4.8pt;width:13.35pt;height:13.35pt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color="#00b050" strokecolor="#090"/>
        </w:pict>
      </w:r>
      <w:r w:rsidR="003C6384"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6D540BE0" wp14:editId="4C58808B">
            <wp:simplePos x="0" y="0"/>
            <wp:positionH relativeFrom="column">
              <wp:posOffset>4184289</wp:posOffset>
            </wp:positionH>
            <wp:positionV relativeFrom="paragraph">
              <wp:posOffset>18415</wp:posOffset>
            </wp:positionV>
            <wp:extent cx="1508910" cy="968960"/>
            <wp:effectExtent l="19050" t="19050" r="0" b="3175"/>
            <wp:wrapNone/>
            <wp:docPr id="5" name="Рисунок 5" descr="https://iknigi.net/books_files/online_html/170790/i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knigi.net/books_files/online_html/170790/i_0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9"/>
                    <a:stretch/>
                  </pic:blipFill>
                  <pic:spPr bwMode="auto">
                    <a:xfrm>
                      <a:off x="0" y="0"/>
                      <a:ext cx="1508910" cy="968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82F" w:rsidRPr="00EE482F">
        <w:rPr>
          <w:rFonts w:ascii="Times New Roman" w:hAnsi="Times New Roman" w:cs="Times New Roman"/>
          <w:sz w:val="32"/>
          <w:szCs w:val="32"/>
        </w:rPr>
        <w:t>Муравей сидит на листке и думает:</w:t>
      </w:r>
    </w:p>
    <w:p w:rsidR="00EE482F" w:rsidRPr="00EE482F" w:rsidRDefault="00EE482F" w:rsidP="00EE482F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EE482F">
        <w:rPr>
          <w:rFonts w:ascii="Times New Roman" w:hAnsi="Times New Roman" w:cs="Times New Roman"/>
          <w:sz w:val="32"/>
          <w:szCs w:val="32"/>
        </w:rPr>
        <w:t>«Ничего, поспею: вниз ведь скорей».</w:t>
      </w:r>
    </w:p>
    <w:p w:rsidR="00EE482F" w:rsidRDefault="00EE482F" w:rsidP="00EE482F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EE482F">
        <w:rPr>
          <w:rFonts w:ascii="Times New Roman" w:hAnsi="Times New Roman" w:cs="Times New Roman"/>
          <w:sz w:val="32"/>
          <w:szCs w:val="32"/>
        </w:rPr>
        <w:t xml:space="preserve">А листок был плохой: жёлтый, сухой. </w:t>
      </w:r>
    </w:p>
    <w:p w:rsidR="00D44F84" w:rsidRPr="00EE482F" w:rsidRDefault="00EE482F" w:rsidP="00EE482F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EE482F">
        <w:rPr>
          <w:rFonts w:ascii="Times New Roman" w:hAnsi="Times New Roman" w:cs="Times New Roman"/>
          <w:sz w:val="32"/>
          <w:szCs w:val="32"/>
        </w:rPr>
        <w:t>Дунул ветер и сорвал его с ветки.</w:t>
      </w:r>
      <w:r w:rsidR="003E5D2A" w:rsidRPr="003E5D2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3E5D2A" w:rsidRDefault="00A552F3" w:rsidP="003E5D2A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61" style="position:absolute;left:0;text-align:left;margin-left:312.4pt;margin-top:12.3pt;width:13.35pt;height:13.35pt;z-index:251668480" fillcolor="#00b050" strokecolor="#090"/>
        </w:pict>
      </w:r>
      <w:r w:rsidR="003E5D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49536" behindDoc="1" locked="0" layoutInCell="1" allowOverlap="1" wp14:anchorId="5A094E52" wp14:editId="320E7E80">
            <wp:simplePos x="0" y="0"/>
            <wp:positionH relativeFrom="column">
              <wp:posOffset>4235937</wp:posOffset>
            </wp:positionH>
            <wp:positionV relativeFrom="paragraph">
              <wp:posOffset>155649</wp:posOffset>
            </wp:positionV>
            <wp:extent cx="1508760" cy="962660"/>
            <wp:effectExtent l="0" t="0" r="0" b="0"/>
            <wp:wrapThrough wrapText="bothSides">
              <wp:wrapPolygon edited="0">
                <wp:start x="0" y="0"/>
                <wp:lineTo x="0" y="21372"/>
                <wp:lineTo x="21273" y="21372"/>
                <wp:lineTo x="2127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384" w:rsidRPr="003E5D2A" w:rsidRDefault="00A552F3" w:rsidP="003E5D2A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pict>
          <v:oval id="Oval 4" o:spid="_x0000_s1063" style="position:absolute;left:0;text-align:left;margin-left:180.95pt;margin-top:4.5pt;width:13.35pt;height:13.35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color="#090" strokecolor="#090"/>
        </w:pict>
      </w:r>
      <w:r w:rsidR="003C6384" w:rsidRPr="003C6384">
        <w:rPr>
          <w:rFonts w:ascii="Times New Roman" w:hAnsi="Times New Roman" w:cs="Times New Roman"/>
          <w:sz w:val="32"/>
          <w:szCs w:val="32"/>
        </w:rPr>
        <w:t xml:space="preserve">Глядь, уж он на грядке сидит. </w:t>
      </w:r>
    </w:p>
    <w:p w:rsidR="003C6384" w:rsidRPr="003C6384" w:rsidRDefault="003C6384" w:rsidP="003C638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3C6384">
        <w:rPr>
          <w:rFonts w:ascii="Times New Roman" w:hAnsi="Times New Roman" w:cs="Times New Roman"/>
          <w:sz w:val="32"/>
          <w:szCs w:val="32"/>
        </w:rPr>
        <w:t>Щёлк! – на другой. Щёлк! – на третьей.</w:t>
      </w:r>
    </w:p>
    <w:p w:rsidR="00EE482F" w:rsidRPr="003C6384" w:rsidRDefault="003C6384" w:rsidP="003C638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3C6384">
        <w:rPr>
          <w:rFonts w:ascii="Times New Roman" w:hAnsi="Times New Roman" w:cs="Times New Roman"/>
          <w:sz w:val="32"/>
          <w:szCs w:val="32"/>
        </w:rPr>
        <w:t>Так весь огород и отщёлкал до самого забора.</w:t>
      </w:r>
    </w:p>
    <w:p w:rsidR="00EE482F" w:rsidRDefault="00A552F3" w:rsidP="0038237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pict>
          <v:oval id="Oval 3" o:spid="_x0000_s1062" style="position:absolute;left:0;text-align:left;margin-left:312.4pt;margin-top:15.5pt;width:13.35pt;height:13.35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color="#090" strokecolor="#090"/>
        </w:pict>
      </w:r>
      <w:r w:rsidR="003E5D2A"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 wp14:anchorId="2ED0C6B5" wp14:editId="1A63CA60">
            <wp:simplePos x="0" y="0"/>
            <wp:positionH relativeFrom="column">
              <wp:posOffset>4235450</wp:posOffset>
            </wp:positionH>
            <wp:positionV relativeFrom="paragraph">
              <wp:posOffset>171687</wp:posOffset>
            </wp:positionV>
            <wp:extent cx="1617980" cy="892810"/>
            <wp:effectExtent l="19050" t="19050" r="1270" b="2540"/>
            <wp:wrapThrough wrapText="bothSides">
              <wp:wrapPolygon edited="0">
                <wp:start x="-254" y="-461"/>
                <wp:lineTo x="-254" y="21661"/>
                <wp:lineTo x="21617" y="21661"/>
                <wp:lineTo x="21617" y="-461"/>
                <wp:lineTo x="-254" y="-461"/>
              </wp:wrapPolygon>
            </wp:wrapThrough>
            <wp:docPr id="7" name="Рисунок 7" descr="https://iknigi.net/books_files/online_html/170790/i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knigi.net/books_files/online_html/170790/i_0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892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D2A" w:rsidRDefault="00A552F3" w:rsidP="003E5D2A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32"/>
          <w:szCs w:val="21"/>
        </w:rPr>
      </w:pPr>
      <w:r>
        <w:rPr>
          <w:noProof/>
        </w:rPr>
        <w:pict>
          <v:oval id="Oval 5" o:spid="_x0000_s1064" style="position:absolute;left:0;text-align:left;margin-left:194.3pt;margin-top:3.5pt;width:13.35pt;height:13.35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color="#090" strokecolor="#090"/>
        </w:pict>
      </w:r>
      <w:r w:rsidR="003C6384" w:rsidRPr="003E5D2A">
        <w:rPr>
          <w:color w:val="000000"/>
          <w:sz w:val="32"/>
          <w:szCs w:val="21"/>
        </w:rPr>
        <w:t xml:space="preserve">Да как припустит! Оттолкнётся, </w:t>
      </w:r>
    </w:p>
    <w:p w:rsidR="003C6384" w:rsidRPr="003E5D2A" w:rsidRDefault="003C6384" w:rsidP="003E5D2A">
      <w:pPr>
        <w:pStyle w:val="a6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32"/>
          <w:szCs w:val="21"/>
        </w:rPr>
      </w:pPr>
      <w:r w:rsidRPr="003E5D2A">
        <w:rPr>
          <w:color w:val="000000"/>
          <w:sz w:val="32"/>
          <w:szCs w:val="21"/>
        </w:rPr>
        <w:t>оттолкнётся ножками и катит-скользит по воде, как по льду.</w:t>
      </w:r>
      <w:r w:rsidR="003E5D2A">
        <w:rPr>
          <w:color w:val="000000"/>
          <w:sz w:val="32"/>
          <w:szCs w:val="21"/>
        </w:rPr>
        <w:t xml:space="preserve"> </w:t>
      </w:r>
      <w:r w:rsidRPr="003E5D2A">
        <w:rPr>
          <w:color w:val="000000"/>
          <w:sz w:val="32"/>
          <w:szCs w:val="21"/>
        </w:rPr>
        <w:t>Живо на том берегу очутился.</w:t>
      </w:r>
      <w:r w:rsidR="003E5D2A" w:rsidRPr="003E5D2A">
        <w:rPr>
          <w:noProof/>
        </w:rPr>
        <w:t xml:space="preserve"> </w:t>
      </w:r>
    </w:p>
    <w:p w:rsidR="003E5D2A" w:rsidRPr="000A2E7B" w:rsidRDefault="003E5D2A" w:rsidP="003C6384">
      <w:pPr>
        <w:pStyle w:val="a6"/>
        <w:shd w:val="clear" w:color="auto" w:fill="FFFFFF"/>
        <w:spacing w:before="0" w:beforeAutospacing="0" w:after="0" w:afterAutospacing="0"/>
        <w:ind w:left="-567"/>
        <w:jc w:val="both"/>
        <w:rPr>
          <w:rFonts w:ascii="Arial" w:hAnsi="Arial" w:cs="Arial"/>
          <w:color w:val="000000"/>
          <w:sz w:val="28"/>
          <w:szCs w:val="21"/>
        </w:rPr>
      </w:pPr>
    </w:p>
    <w:p w:rsidR="002D20C2" w:rsidRDefault="002D20C2" w:rsidP="002D20C2">
      <w:pPr>
        <w:tabs>
          <w:tab w:val="left" w:pos="2088"/>
        </w:tabs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65B1" w:rsidRPr="00E6691D" w:rsidRDefault="00382374" w:rsidP="0038237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9024" behindDoc="1" locked="0" layoutInCell="1" allowOverlap="1" wp14:anchorId="4B15A79F" wp14:editId="18CC5143">
            <wp:simplePos x="0" y="0"/>
            <wp:positionH relativeFrom="column">
              <wp:posOffset>43815</wp:posOffset>
            </wp:positionH>
            <wp:positionV relativeFrom="paragraph">
              <wp:posOffset>511810</wp:posOffset>
            </wp:positionV>
            <wp:extent cx="5029200" cy="4619625"/>
            <wp:effectExtent l="0" t="0" r="0" b="0"/>
            <wp:wrapNone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5B1" w:rsidRPr="00B865B1">
        <w:rPr>
          <w:rFonts w:ascii="Times New Roman" w:hAnsi="Times New Roman" w:cs="Times New Roman"/>
          <w:b/>
          <w:sz w:val="32"/>
          <w:szCs w:val="32"/>
        </w:rPr>
        <w:t>З</w:t>
      </w:r>
      <w:r w:rsidR="00B865B1" w:rsidRPr="00E6691D">
        <w:rPr>
          <w:rFonts w:ascii="Times New Roman" w:hAnsi="Times New Roman" w:cs="Times New Roman"/>
          <w:b/>
          <w:sz w:val="32"/>
          <w:szCs w:val="32"/>
        </w:rPr>
        <w:t xml:space="preserve">адание </w:t>
      </w:r>
      <w:r w:rsidR="00F76BA1">
        <w:rPr>
          <w:rFonts w:ascii="Times New Roman" w:hAnsi="Times New Roman" w:cs="Times New Roman"/>
          <w:b/>
          <w:sz w:val="32"/>
          <w:szCs w:val="32"/>
        </w:rPr>
        <w:t>5</w:t>
      </w:r>
      <w:r w:rsidR="00B865B1" w:rsidRPr="00E6691D">
        <w:rPr>
          <w:rFonts w:ascii="Times New Roman" w:hAnsi="Times New Roman" w:cs="Times New Roman"/>
          <w:b/>
          <w:sz w:val="32"/>
          <w:szCs w:val="32"/>
        </w:rPr>
        <w:t>. Прочитай деформированный план сказки. Расставь в нужной последовательности</w:t>
      </w:r>
      <w:r w:rsidR="00F50E0C" w:rsidRPr="00E6691D">
        <w:rPr>
          <w:rFonts w:ascii="Times New Roman" w:hAnsi="Times New Roman" w:cs="Times New Roman"/>
          <w:b/>
          <w:sz w:val="32"/>
          <w:szCs w:val="32"/>
        </w:rPr>
        <w:t xml:space="preserve"> пункты плана</w:t>
      </w:r>
      <w:r w:rsidR="00B865B1" w:rsidRPr="00E6691D">
        <w:rPr>
          <w:rFonts w:ascii="Times New Roman" w:hAnsi="Times New Roman" w:cs="Times New Roman"/>
          <w:b/>
          <w:sz w:val="32"/>
          <w:szCs w:val="32"/>
        </w:rPr>
        <w:t>, отметь цифрами.</w:t>
      </w:r>
    </w:p>
    <w:p w:rsidR="00B865B1" w:rsidRDefault="00A552F3" w:rsidP="00B865B1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36" style="position:absolute;left:0;text-align:left;margin-left:-25.8pt;margin-top:20.5pt;width:17.25pt;height:16.5pt;z-index:251652096"/>
        </w:pict>
      </w:r>
    </w:p>
    <w:p w:rsidR="00B865B1" w:rsidRDefault="00B865B1" w:rsidP="004F11B7">
      <w:pPr>
        <w:tabs>
          <w:tab w:val="left" w:pos="2088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B865B1" w:rsidRPr="00B865B1" w:rsidRDefault="00A552F3" w:rsidP="00B865B1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7" style="position:absolute;left:0;text-align:left;margin-left:-25.8pt;margin-top:6.7pt;width:17.25pt;height:16.5pt;z-index:251653120"/>
        </w:pict>
      </w:r>
      <w:r w:rsidR="00B865B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865B1" w:rsidRDefault="00A552F3" w:rsidP="004F11B7">
      <w:pPr>
        <w:tabs>
          <w:tab w:val="left" w:pos="2088"/>
        </w:tabs>
        <w:spacing w:after="0"/>
        <w:ind w:left="-567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43" style="position:absolute;left:0;text-align:left;margin-left:-25.8pt;margin-top:14.05pt;width:17.25pt;height:16.5pt;z-index:251654144"/>
        </w:pict>
      </w:r>
    </w:p>
    <w:p w:rsidR="00B865B1" w:rsidRDefault="00A552F3" w:rsidP="00DC6F27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pict>
          <v:rect id="_x0000_s1045" style="position:absolute;left:0;text-align:left;margin-left:-25.8pt;margin-top:21.4pt;width:17.25pt;height:16.5pt;z-index:251655168"/>
        </w:pict>
      </w:r>
    </w:p>
    <w:p w:rsidR="00B865B1" w:rsidRDefault="004F11B7" w:rsidP="004F11B7">
      <w:pPr>
        <w:tabs>
          <w:tab w:val="left" w:pos="1005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B865B1" w:rsidRDefault="00A552F3" w:rsidP="00DC6F27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46" style="position:absolute;left:0;text-align:left;margin-left:-25.8pt;margin-top:7.55pt;width:17.25pt;height:16.5pt;z-index:251656192"/>
        </w:pict>
      </w:r>
    </w:p>
    <w:p w:rsidR="00B865B1" w:rsidRDefault="00A552F3" w:rsidP="00DC6F27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47" style="position:absolute;left:0;text-align:left;margin-left:-25.8pt;margin-top:14.9pt;width:17.25pt;height:16.5pt;z-index:251657216"/>
        </w:pict>
      </w:r>
    </w:p>
    <w:p w:rsidR="00B865B1" w:rsidRDefault="00A552F3" w:rsidP="00DC6F27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48" style="position:absolute;left:0;text-align:left;margin-left:-25.8pt;margin-top:22.25pt;width:17.25pt;height:16.5pt;z-index:251658240"/>
        </w:pict>
      </w:r>
    </w:p>
    <w:p w:rsidR="00B865B1" w:rsidRDefault="00B865B1" w:rsidP="00DC6F27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65B1" w:rsidRDefault="00A552F3" w:rsidP="00DC6F27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49" style="position:absolute;left:0;text-align:left;margin-left:-25.8pt;margin-top:8.45pt;width:17.25pt;height:16.5pt;z-index:251659264"/>
        </w:pict>
      </w:r>
    </w:p>
    <w:p w:rsidR="00B865B1" w:rsidRDefault="00A552F3" w:rsidP="00DC6F27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50" style="position:absolute;left:0;text-align:left;margin-left:-25.8pt;margin-top:15.8pt;width:17.25pt;height:16.5pt;z-index:251660288"/>
        </w:pict>
      </w:r>
    </w:p>
    <w:p w:rsidR="00B865B1" w:rsidRDefault="00A552F3" w:rsidP="00DC6F27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51" style="position:absolute;left:0;text-align:left;margin-left:-25.8pt;margin-top:23.1pt;width:17.25pt;height:16.5pt;z-index:251661312"/>
        </w:pict>
      </w:r>
    </w:p>
    <w:p w:rsidR="00382374" w:rsidRDefault="00382374" w:rsidP="0038237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82374" w:rsidRDefault="00A552F3" w:rsidP="00382374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pict>
          <v:rect id="_x0000_s1053" style="position:absolute;left:0;text-align:left;margin-left:-25.8pt;margin-top:7.5pt;width:17.25pt;height:16.5pt;z-index:251663360"/>
        </w:pict>
      </w:r>
    </w:p>
    <w:p w:rsidR="00D44E5C" w:rsidRPr="002D20C2" w:rsidRDefault="00A552F3" w:rsidP="002D20C2">
      <w:pPr>
        <w:tabs>
          <w:tab w:val="left" w:pos="2088"/>
        </w:tabs>
        <w:spacing w:after="0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pict>
          <v:rect id="_x0000_s1054" style="position:absolute;left:0;text-align:left;margin-left:-25.8pt;margin-top:13.95pt;width:17.25pt;height:16.5pt;z-index:251664384"/>
        </w:pict>
      </w:r>
      <w:r>
        <w:rPr>
          <w:noProof/>
        </w:rPr>
        <w:pict>
          <v:rect id="Rectangle 4" o:spid="_x0000_s1052" style="position:absolute;left:0;text-align:left;margin-left:36.75pt;margin-top:688.5pt;width:17.2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"/>
        </w:pict>
      </w:r>
    </w:p>
    <w:p w:rsidR="00776E62" w:rsidRDefault="001A0A2E" w:rsidP="00D44F84">
      <w:pPr>
        <w:tabs>
          <w:tab w:val="left" w:pos="6280"/>
        </w:tabs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D44F84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EF2AB0">
        <w:rPr>
          <w:rFonts w:ascii="Times New Roman" w:hAnsi="Times New Roman" w:cs="Times New Roman"/>
          <w:b/>
          <w:sz w:val="32"/>
          <w:szCs w:val="32"/>
        </w:rPr>
        <w:t>6</w:t>
      </w:r>
      <w:r w:rsidRPr="00D44F84">
        <w:rPr>
          <w:rFonts w:ascii="Times New Roman" w:hAnsi="Times New Roman" w:cs="Times New Roman"/>
          <w:b/>
          <w:sz w:val="32"/>
          <w:szCs w:val="32"/>
        </w:rPr>
        <w:t>.</w:t>
      </w:r>
      <w:r w:rsidR="00776E62" w:rsidRPr="00DC6F27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F76BA1" w:rsidRPr="000A7BF3">
        <w:rPr>
          <w:rFonts w:ascii="Times New Roman" w:hAnsi="Times New Roman" w:cs="Times New Roman"/>
          <w:b/>
          <w:sz w:val="32"/>
          <w:szCs w:val="32"/>
        </w:rPr>
        <w:t>Прочитай пословицы. Какие пословицы подходят к сказке «Приключение Муравьишки»</w:t>
      </w:r>
      <w:r w:rsidR="00EF2AB0" w:rsidRPr="000A7BF3">
        <w:rPr>
          <w:rFonts w:ascii="Times New Roman" w:hAnsi="Times New Roman" w:cs="Times New Roman"/>
          <w:b/>
          <w:sz w:val="32"/>
          <w:szCs w:val="32"/>
        </w:rPr>
        <w:t>, отметь галочкой.</w:t>
      </w:r>
      <w:r w:rsidR="00EF2AB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F2AB0" w:rsidRDefault="00A552F3" w:rsidP="00D44F84">
      <w:pPr>
        <w:tabs>
          <w:tab w:val="left" w:pos="6280"/>
        </w:tabs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66" type="#_x0000_t4" style="position:absolute;left:0;text-align:left;margin-left:-36pt;margin-top:30.25pt;width:17.25pt;height:17.6pt;z-index:251673600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65" type="#_x0000_t4" style="position:absolute;left:0;text-align:left;margin-left:-36pt;margin-top:.65pt;width:17.25pt;height:17.6pt;z-index:251672576"/>
        </w:pict>
      </w:r>
      <w:r w:rsidR="00EF2AB0">
        <w:rPr>
          <w:rFonts w:ascii="Times New Roman" w:hAnsi="Times New Roman" w:cs="Times New Roman"/>
          <w:sz w:val="32"/>
          <w:szCs w:val="32"/>
        </w:rPr>
        <w:t xml:space="preserve">     Дорога ложка к обеду.</w:t>
      </w:r>
    </w:p>
    <w:p w:rsidR="00EF2AB0" w:rsidRDefault="00A552F3" w:rsidP="00D44F84">
      <w:pPr>
        <w:tabs>
          <w:tab w:val="left" w:pos="6280"/>
        </w:tabs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67" type="#_x0000_t4" style="position:absolute;left:0;text-align:left;margin-left:-36pt;margin-top:31.7pt;width:17.25pt;height:17.6pt;z-index:251674624"/>
        </w:pict>
      </w:r>
      <w:r w:rsidR="00EF2AB0">
        <w:rPr>
          <w:rFonts w:ascii="Times New Roman" w:hAnsi="Times New Roman" w:cs="Times New Roman"/>
          <w:sz w:val="32"/>
          <w:szCs w:val="32"/>
        </w:rPr>
        <w:t xml:space="preserve">     Поспешишь – людей насмешишь.</w:t>
      </w:r>
    </w:p>
    <w:p w:rsidR="00EF2AB0" w:rsidRDefault="00A552F3" w:rsidP="00D44F84">
      <w:pPr>
        <w:tabs>
          <w:tab w:val="left" w:pos="6280"/>
        </w:tabs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68" type="#_x0000_t4" style="position:absolute;left:0;text-align:left;margin-left:-36pt;margin-top:30.1pt;width:17.25pt;height:17.6pt;z-index:251675648"/>
        </w:pict>
      </w:r>
      <w:r w:rsidR="00EF2AB0">
        <w:rPr>
          <w:rFonts w:ascii="Times New Roman" w:hAnsi="Times New Roman" w:cs="Times New Roman"/>
          <w:sz w:val="32"/>
          <w:szCs w:val="32"/>
        </w:rPr>
        <w:t xml:space="preserve">     Тише едешь, дальше будешь.</w:t>
      </w:r>
    </w:p>
    <w:p w:rsidR="00EF2AB0" w:rsidRDefault="00EF2AB0" w:rsidP="00D44F84">
      <w:pPr>
        <w:tabs>
          <w:tab w:val="left" w:pos="6280"/>
        </w:tabs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На добрый привет, добрый и ответ!</w:t>
      </w:r>
    </w:p>
    <w:p w:rsidR="00EF2AB0" w:rsidRDefault="00EF2AB0" w:rsidP="00D44F84">
      <w:pPr>
        <w:tabs>
          <w:tab w:val="left" w:pos="6280"/>
        </w:tabs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F2AB0">
        <w:rPr>
          <w:rFonts w:ascii="Times New Roman" w:hAnsi="Times New Roman" w:cs="Times New Roman"/>
          <w:b/>
          <w:sz w:val="32"/>
          <w:szCs w:val="32"/>
        </w:rPr>
        <w:t>Задание 7.</w:t>
      </w:r>
      <w:r w:rsidR="000A7BF3">
        <w:rPr>
          <w:rFonts w:ascii="Times New Roman" w:hAnsi="Times New Roman" w:cs="Times New Roman"/>
          <w:b/>
          <w:sz w:val="32"/>
          <w:szCs w:val="32"/>
        </w:rPr>
        <w:t xml:space="preserve"> Выбери отрывок в тексте поразивший тебя больше всего, нарисуй и подпиши.</w:t>
      </w:r>
    </w:p>
    <w:p w:rsidR="000A7BF3" w:rsidRPr="00EF2AB0" w:rsidRDefault="00A552F3" w:rsidP="00D44F84">
      <w:pPr>
        <w:tabs>
          <w:tab w:val="left" w:pos="6280"/>
        </w:tabs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_x0000_s1069" style="position:absolute;left:0;text-align:left;margin-left:-46.9pt;margin-top:11.25pt;width:531.15pt;height:240.3pt;z-index:251676672" arcsize="10923f"/>
        </w:pict>
      </w:r>
    </w:p>
    <w:p w:rsidR="00776E62" w:rsidRPr="00FB4FDA" w:rsidRDefault="00776E62" w:rsidP="001A0A2E">
      <w:pPr>
        <w:tabs>
          <w:tab w:val="left" w:pos="6280"/>
        </w:tabs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746716" w:rsidRDefault="00746716" w:rsidP="007200A8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CF00F8" w:rsidRDefault="00CF00F8" w:rsidP="00CF00F8">
      <w:pPr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2D20C2" w:rsidRDefault="002D20C2" w:rsidP="00CF00F8">
      <w:pPr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2D20C2" w:rsidRDefault="002D20C2" w:rsidP="00CF00F8">
      <w:pPr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2D20C2" w:rsidRDefault="002D20C2" w:rsidP="00CF00F8">
      <w:pPr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2D20C2" w:rsidRDefault="002D20C2" w:rsidP="00CF00F8">
      <w:pPr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2D20C2" w:rsidRDefault="002D20C2" w:rsidP="00CF00F8">
      <w:pPr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2D20C2" w:rsidRDefault="002D20C2" w:rsidP="00CF00F8">
      <w:pPr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2D20C2" w:rsidRDefault="002D20C2" w:rsidP="00CF00F8">
      <w:pPr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2D20C2" w:rsidRDefault="002D20C2" w:rsidP="00CF00F8">
      <w:pPr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2D20C2" w:rsidRDefault="002D20C2" w:rsidP="00CF00F8">
      <w:pPr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2D20C2" w:rsidRDefault="002D20C2" w:rsidP="00CF00F8">
      <w:pPr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p w:rsidR="004F11B7" w:rsidRPr="00FB4FDA" w:rsidRDefault="004F11B7" w:rsidP="00CF00F8">
      <w:pPr>
        <w:rPr>
          <w:rFonts w:ascii="Times New Roman" w:hAnsi="Times New Roman" w:cs="Times New Roman"/>
          <w:i/>
          <w:color w:val="1F497D" w:themeColor="text2"/>
          <w:sz w:val="32"/>
          <w:szCs w:val="32"/>
        </w:rPr>
      </w:pPr>
    </w:p>
    <w:sectPr w:rsidR="004F11B7" w:rsidRPr="00FB4FDA" w:rsidSect="00A552F3">
      <w:pgSz w:w="11906" w:h="16838"/>
      <w:pgMar w:top="1134" w:right="850" w:bottom="1134" w:left="1701" w:header="708" w:footer="708" w:gutter="0"/>
      <w:pgBorders w:offsetFrom="page">
        <w:top w:val="trees" w:sz="5" w:space="24" w:color="auto"/>
        <w:left w:val="trees" w:sz="5" w:space="24" w:color="auto"/>
        <w:bottom w:val="trees" w:sz="5" w:space="24" w:color="auto"/>
        <w:right w:val="trees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08AF"/>
    <w:rsid w:val="0008689B"/>
    <w:rsid w:val="000A7BF3"/>
    <w:rsid w:val="001764B6"/>
    <w:rsid w:val="001A0A2E"/>
    <w:rsid w:val="001C659A"/>
    <w:rsid w:val="001D3AC4"/>
    <w:rsid w:val="00275294"/>
    <w:rsid w:val="002D20C2"/>
    <w:rsid w:val="00373312"/>
    <w:rsid w:val="00382374"/>
    <w:rsid w:val="003A08AF"/>
    <w:rsid w:val="003A23DD"/>
    <w:rsid w:val="003C6384"/>
    <w:rsid w:val="003E5D2A"/>
    <w:rsid w:val="004125FA"/>
    <w:rsid w:val="00470660"/>
    <w:rsid w:val="004A667B"/>
    <w:rsid w:val="004B143D"/>
    <w:rsid w:val="004F11B7"/>
    <w:rsid w:val="00651482"/>
    <w:rsid w:val="006964EA"/>
    <w:rsid w:val="006C3CAD"/>
    <w:rsid w:val="007200A8"/>
    <w:rsid w:val="00746716"/>
    <w:rsid w:val="00776E62"/>
    <w:rsid w:val="007A100B"/>
    <w:rsid w:val="00892735"/>
    <w:rsid w:val="008A4B73"/>
    <w:rsid w:val="00962EE7"/>
    <w:rsid w:val="009B1994"/>
    <w:rsid w:val="009B1DD8"/>
    <w:rsid w:val="009B5AA7"/>
    <w:rsid w:val="00A20EDE"/>
    <w:rsid w:val="00A5205A"/>
    <w:rsid w:val="00A5381F"/>
    <w:rsid w:val="00A552F3"/>
    <w:rsid w:val="00A832B0"/>
    <w:rsid w:val="00AF41B6"/>
    <w:rsid w:val="00B865B1"/>
    <w:rsid w:val="00C85252"/>
    <w:rsid w:val="00CA7BAE"/>
    <w:rsid w:val="00CB3F8E"/>
    <w:rsid w:val="00CF00F8"/>
    <w:rsid w:val="00D44E5C"/>
    <w:rsid w:val="00D44F84"/>
    <w:rsid w:val="00D74216"/>
    <w:rsid w:val="00DA535D"/>
    <w:rsid w:val="00DC2FC8"/>
    <w:rsid w:val="00DC6F27"/>
    <w:rsid w:val="00E3485E"/>
    <w:rsid w:val="00E6691D"/>
    <w:rsid w:val="00E917CD"/>
    <w:rsid w:val="00EE0B40"/>
    <w:rsid w:val="00EE482F"/>
    <w:rsid w:val="00EF23DE"/>
    <w:rsid w:val="00EF2AB0"/>
    <w:rsid w:val="00F372BF"/>
    <w:rsid w:val="00F50E0C"/>
    <w:rsid w:val="00F76BA1"/>
    <w:rsid w:val="00FB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>
      <o:colormru v:ext="edit" colors="green,#090"/>
    </o:shapedefaults>
    <o:shapelayout v:ext="edit">
      <o:idmap v:ext="edit" data="1"/>
    </o:shapelayout>
  </w:shapeDefaults>
  <w:decimalSymbol w:val=","/>
  <w:listSeparator w:val=";"/>
  <w14:docId w14:val="6B91DB1E"/>
  <w15:docId w15:val="{C7A9A807-7134-4779-85A5-BF3CFF31B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8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4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3C6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89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diagramQuickStyle" Target="diagrams/quickStyl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diagramLayout" Target="diagrams/layout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diagramData" Target="diagrams/data1.xml"/><Relationship Id="rId5" Type="http://schemas.openxmlformats.org/officeDocument/2006/relationships/image" Target="media/image2.png"/><Relationship Id="rId15" Type="http://schemas.microsoft.com/office/2007/relationships/diagramDrawing" Target="diagrams/drawing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91AE451-7F5E-4053-AF67-DF94232E54BE}" type="doc">
      <dgm:prSet loTypeId="urn:microsoft.com/office/officeart/2005/8/layout/list1" loCatId="list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CDCF6F6-1697-4866-848A-37D64D47BB3A}">
      <dgm:prSet phldrT="[Текст]" custT="1"/>
      <dgm:spPr/>
      <dgm:t>
        <a:bodyPr/>
        <a:lstStyle/>
        <a:p>
          <a:r>
            <a:rPr lang="ru-RU" sz="1600"/>
            <a:t>Побег.</a:t>
          </a:r>
        </a:p>
      </dgm:t>
    </dgm:pt>
    <dgm:pt modelId="{30881D6A-CB53-4BDA-99B0-356C18178C66}" type="parTrans" cxnId="{02B48B0A-6587-4390-A82D-F44EBB66D0CB}">
      <dgm:prSet/>
      <dgm:spPr/>
      <dgm:t>
        <a:bodyPr/>
        <a:lstStyle/>
        <a:p>
          <a:endParaRPr lang="ru-RU"/>
        </a:p>
      </dgm:t>
    </dgm:pt>
    <dgm:pt modelId="{C1A388AA-CDF1-4BD6-AAF1-11C08C0AB5A4}" type="sibTrans" cxnId="{02B48B0A-6587-4390-A82D-F44EBB66D0CB}">
      <dgm:prSet/>
      <dgm:spPr/>
      <dgm:t>
        <a:bodyPr/>
        <a:lstStyle/>
        <a:p>
          <a:endParaRPr lang="ru-RU"/>
        </a:p>
      </dgm:t>
    </dgm:pt>
    <dgm:pt modelId="{6B177712-6986-455B-91CE-A5824F0C8328}">
      <dgm:prSet phldrT="[Текст]" custT="1"/>
      <dgm:spPr/>
      <dgm:t>
        <a:bodyPr/>
        <a:lstStyle/>
        <a:p>
          <a:r>
            <a:rPr lang="ru-RU" sz="1600"/>
            <a:t>Землемер</a:t>
          </a:r>
          <a:r>
            <a:rPr lang="ru-RU" sz="900"/>
            <a:t>.</a:t>
          </a:r>
        </a:p>
      </dgm:t>
    </dgm:pt>
    <dgm:pt modelId="{8BA17CA8-6162-41B1-8801-A60DFF8ADE7F}" type="parTrans" cxnId="{B4C99567-94AA-4C39-9586-70EF036F4F5A}">
      <dgm:prSet/>
      <dgm:spPr/>
      <dgm:t>
        <a:bodyPr/>
        <a:lstStyle/>
        <a:p>
          <a:endParaRPr lang="ru-RU"/>
        </a:p>
      </dgm:t>
    </dgm:pt>
    <dgm:pt modelId="{7508FE34-5AB5-4015-B3BB-783373ED8EEC}" type="sibTrans" cxnId="{B4C99567-94AA-4C39-9586-70EF036F4F5A}">
      <dgm:prSet/>
      <dgm:spPr/>
      <dgm:t>
        <a:bodyPr/>
        <a:lstStyle/>
        <a:p>
          <a:endParaRPr lang="ru-RU"/>
        </a:p>
      </dgm:t>
    </dgm:pt>
    <dgm:pt modelId="{299BF311-EA57-4CBC-A0DB-032ABAA92860}">
      <dgm:prSet phldrT="[Текст]" custT="1"/>
      <dgm:spPr/>
      <dgm:t>
        <a:bodyPr/>
        <a:lstStyle/>
        <a:p>
          <a:r>
            <a:rPr lang="ru-RU" sz="1600"/>
            <a:t>На пауке.</a:t>
          </a:r>
        </a:p>
      </dgm:t>
    </dgm:pt>
    <dgm:pt modelId="{EDE2739F-479E-4E72-9A9D-F77C7FDBF146}" type="parTrans" cxnId="{F73B9AB5-1406-4131-8D96-563A541C196E}">
      <dgm:prSet/>
      <dgm:spPr/>
      <dgm:t>
        <a:bodyPr/>
        <a:lstStyle/>
        <a:p>
          <a:endParaRPr lang="ru-RU"/>
        </a:p>
      </dgm:t>
    </dgm:pt>
    <dgm:pt modelId="{5984C0B2-3902-4426-AB17-A9DBA5D135A3}" type="sibTrans" cxnId="{F73B9AB5-1406-4131-8D96-563A541C196E}">
      <dgm:prSet/>
      <dgm:spPr/>
      <dgm:t>
        <a:bodyPr/>
        <a:lstStyle/>
        <a:p>
          <a:endParaRPr lang="ru-RU"/>
        </a:p>
      </dgm:t>
    </dgm:pt>
    <dgm:pt modelId="{908616A9-B7CB-4831-8C4C-28BBE9FE1328}">
      <dgm:prSet custT="1"/>
      <dgm:spPr/>
      <dgm:t>
        <a:bodyPr/>
        <a:lstStyle/>
        <a:p>
          <a:r>
            <a:rPr lang="ru-RU" sz="1600"/>
            <a:t>Луг за деревней.</a:t>
          </a:r>
        </a:p>
      </dgm:t>
    </dgm:pt>
    <dgm:pt modelId="{63224D14-E99F-4C1F-A784-E76DD0105B5D}" type="parTrans" cxnId="{8054C9DB-54D3-4F44-801C-0B67CF1E8B87}">
      <dgm:prSet/>
      <dgm:spPr/>
      <dgm:t>
        <a:bodyPr/>
        <a:lstStyle/>
        <a:p>
          <a:endParaRPr lang="ru-RU"/>
        </a:p>
      </dgm:t>
    </dgm:pt>
    <dgm:pt modelId="{8230CA2F-8899-470C-8911-C0BA0934EABA}" type="sibTrans" cxnId="{8054C9DB-54D3-4F44-801C-0B67CF1E8B87}">
      <dgm:prSet/>
      <dgm:spPr/>
      <dgm:t>
        <a:bodyPr/>
        <a:lstStyle/>
        <a:p>
          <a:endParaRPr lang="ru-RU"/>
        </a:p>
      </dgm:t>
    </dgm:pt>
    <dgm:pt modelId="{A3298A09-E1A4-4FE9-BE60-0E430FF1709B}">
      <dgm:prSet custT="1"/>
      <dgm:spPr/>
      <dgm:t>
        <a:bodyPr/>
        <a:lstStyle/>
        <a:p>
          <a:r>
            <a:rPr lang="ru-RU" sz="1600"/>
            <a:t>Переправа на водомере.</a:t>
          </a:r>
        </a:p>
      </dgm:t>
    </dgm:pt>
    <dgm:pt modelId="{64E2BBE0-BADC-425E-8CFD-A568E02A02DA}" type="parTrans" cxnId="{FD5E645D-957C-4424-81E1-36399736C42A}">
      <dgm:prSet/>
      <dgm:spPr/>
      <dgm:t>
        <a:bodyPr/>
        <a:lstStyle/>
        <a:p>
          <a:endParaRPr lang="ru-RU"/>
        </a:p>
      </dgm:t>
    </dgm:pt>
    <dgm:pt modelId="{67966215-6622-4334-BC88-58AA52114ECB}" type="sibTrans" cxnId="{FD5E645D-957C-4424-81E1-36399736C42A}">
      <dgm:prSet/>
      <dgm:spPr/>
      <dgm:t>
        <a:bodyPr/>
        <a:lstStyle/>
        <a:p>
          <a:endParaRPr lang="ru-RU"/>
        </a:p>
      </dgm:t>
    </dgm:pt>
    <dgm:pt modelId="{4E4348FF-7875-4FCD-84DE-539F0801DD52}">
      <dgm:prSet custT="1"/>
      <dgm:spPr/>
      <dgm:t>
        <a:bodyPr/>
        <a:lstStyle/>
        <a:p>
          <a:r>
            <a:rPr lang="ru-RU" sz="1600"/>
            <a:t>Быстрая жужелица.</a:t>
          </a:r>
        </a:p>
      </dgm:t>
    </dgm:pt>
    <dgm:pt modelId="{5315A2DD-AA21-4E39-8851-D599909993ED}" type="parTrans" cxnId="{2FBA2D4A-13DA-4455-8337-C2B747F545C3}">
      <dgm:prSet/>
      <dgm:spPr/>
      <dgm:t>
        <a:bodyPr/>
        <a:lstStyle/>
        <a:p>
          <a:endParaRPr lang="ru-RU"/>
        </a:p>
      </dgm:t>
    </dgm:pt>
    <dgm:pt modelId="{AF7EAD2D-C854-4E7D-AECC-ED30E14118BC}" type="sibTrans" cxnId="{2FBA2D4A-13DA-4455-8337-C2B747F545C3}">
      <dgm:prSet/>
      <dgm:spPr/>
      <dgm:t>
        <a:bodyPr/>
        <a:lstStyle/>
        <a:p>
          <a:endParaRPr lang="ru-RU"/>
        </a:p>
      </dgm:t>
    </dgm:pt>
    <dgm:pt modelId="{33170FF4-8B93-4232-A434-8E8A1D3DC8ED}">
      <dgm:prSet custT="1"/>
      <dgm:spPr/>
      <dgm:t>
        <a:bodyPr/>
        <a:lstStyle/>
        <a:p>
          <a:r>
            <a:rPr lang="ru-RU" sz="1600"/>
            <a:t>Прыжки на блохе.</a:t>
          </a:r>
        </a:p>
      </dgm:t>
    </dgm:pt>
    <dgm:pt modelId="{7677681B-4095-4C6B-A514-019EDC1E6D3B}" type="parTrans" cxnId="{4131B2D2-CBF6-4876-A8F9-976712944E4B}">
      <dgm:prSet/>
      <dgm:spPr/>
      <dgm:t>
        <a:bodyPr/>
        <a:lstStyle/>
        <a:p>
          <a:endParaRPr lang="ru-RU"/>
        </a:p>
      </dgm:t>
    </dgm:pt>
    <dgm:pt modelId="{F3478892-F9C6-4E91-AD4C-3792038AD891}" type="sibTrans" cxnId="{4131B2D2-CBF6-4876-A8F9-976712944E4B}">
      <dgm:prSet/>
      <dgm:spPr/>
      <dgm:t>
        <a:bodyPr/>
        <a:lstStyle/>
        <a:p>
          <a:endParaRPr lang="ru-RU"/>
        </a:p>
      </dgm:t>
    </dgm:pt>
    <dgm:pt modelId="{47CB6B1B-D9B0-45C0-99CF-F0B360AF529B}">
      <dgm:prSet custT="1"/>
      <dgm:spPr/>
      <dgm:t>
        <a:bodyPr/>
        <a:lstStyle/>
        <a:p>
          <a:r>
            <a:rPr lang="ru-RU" sz="1600"/>
            <a:t>Полёт хруща.</a:t>
          </a:r>
        </a:p>
      </dgm:t>
    </dgm:pt>
    <dgm:pt modelId="{E8D4DFA4-5C39-400D-A187-B62D837A10EC}" type="parTrans" cxnId="{BC50DACB-908C-468E-8E88-1C6DBB041EB9}">
      <dgm:prSet/>
      <dgm:spPr/>
      <dgm:t>
        <a:bodyPr/>
        <a:lstStyle/>
        <a:p>
          <a:endParaRPr lang="ru-RU"/>
        </a:p>
      </dgm:t>
    </dgm:pt>
    <dgm:pt modelId="{83C0004A-D7F9-4BC3-868C-94F2AB3C8DDF}" type="sibTrans" cxnId="{BC50DACB-908C-468E-8E88-1C6DBB041EB9}">
      <dgm:prSet/>
      <dgm:spPr/>
      <dgm:t>
        <a:bodyPr/>
        <a:lstStyle/>
        <a:p>
          <a:endParaRPr lang="ru-RU"/>
        </a:p>
      </dgm:t>
    </dgm:pt>
    <dgm:pt modelId="{467CBE9B-FE36-4AA0-AC9A-9D2CADBD3ED7}">
      <dgm:prSet custT="1"/>
      <dgm:spPr/>
      <dgm:t>
        <a:bodyPr/>
        <a:lstStyle/>
        <a:p>
          <a:r>
            <a:rPr lang="ru-RU" sz="1600"/>
            <a:t>Листовёртка.</a:t>
          </a:r>
        </a:p>
      </dgm:t>
    </dgm:pt>
    <dgm:pt modelId="{57DE5DD8-BE06-49CA-A6B4-39791A57B6B2}" type="parTrans" cxnId="{7F709347-4F6B-47B4-AC9E-E7839D73B5B9}">
      <dgm:prSet/>
      <dgm:spPr/>
      <dgm:t>
        <a:bodyPr/>
        <a:lstStyle/>
        <a:p>
          <a:endParaRPr lang="ru-RU"/>
        </a:p>
      </dgm:t>
    </dgm:pt>
    <dgm:pt modelId="{57877F61-4413-46CF-8549-4E983A08F988}" type="sibTrans" cxnId="{7F709347-4F6B-47B4-AC9E-E7839D73B5B9}">
      <dgm:prSet/>
      <dgm:spPr/>
      <dgm:t>
        <a:bodyPr/>
        <a:lstStyle/>
        <a:p>
          <a:endParaRPr lang="ru-RU"/>
        </a:p>
      </dgm:t>
    </dgm:pt>
    <dgm:pt modelId="{94D73E04-31E1-496E-AA16-A1AD5984A097}">
      <dgm:prSet custT="1"/>
      <dgm:spPr/>
      <dgm:t>
        <a:bodyPr/>
        <a:lstStyle/>
        <a:p>
          <a:r>
            <a:rPr lang="ru-RU" sz="1600"/>
            <a:t>Родная берёзка.</a:t>
          </a:r>
        </a:p>
      </dgm:t>
    </dgm:pt>
    <dgm:pt modelId="{0FA37119-F0A6-4FA6-A932-A5B3AAAB93F8}" type="parTrans" cxnId="{2C269C5F-9550-460A-979A-DD1BC8A3EB84}">
      <dgm:prSet/>
      <dgm:spPr/>
      <dgm:t>
        <a:bodyPr/>
        <a:lstStyle/>
        <a:p>
          <a:endParaRPr lang="ru-RU"/>
        </a:p>
      </dgm:t>
    </dgm:pt>
    <dgm:pt modelId="{3862DA0A-75AD-4F39-AF13-F36C63270680}" type="sibTrans" cxnId="{2C269C5F-9550-460A-979A-DD1BC8A3EB84}">
      <dgm:prSet/>
      <dgm:spPr/>
      <dgm:t>
        <a:bodyPr/>
        <a:lstStyle/>
        <a:p>
          <a:endParaRPr lang="ru-RU"/>
        </a:p>
      </dgm:t>
    </dgm:pt>
    <dgm:pt modelId="{5F263580-1FA0-4A89-887E-F229C0D276A9}">
      <dgm:prSet custT="1"/>
      <dgm:spPr/>
      <dgm:t>
        <a:bodyPr/>
        <a:lstStyle/>
        <a:p>
          <a:r>
            <a:rPr lang="ru-RU" sz="1600"/>
            <a:t>Прыжок кузнечика.</a:t>
          </a:r>
        </a:p>
      </dgm:t>
    </dgm:pt>
    <dgm:pt modelId="{A4C8440B-6290-41DB-B4B2-C16B4CA4D7A5}" type="parTrans" cxnId="{52B02A25-74E0-4F45-BA7F-8F8143E34EA8}">
      <dgm:prSet/>
      <dgm:spPr/>
      <dgm:t>
        <a:bodyPr/>
        <a:lstStyle/>
        <a:p>
          <a:endParaRPr lang="ru-RU"/>
        </a:p>
      </dgm:t>
    </dgm:pt>
    <dgm:pt modelId="{966DBD35-8DE3-49B4-AFDB-E34709DBBA38}" type="sibTrans" cxnId="{52B02A25-74E0-4F45-BA7F-8F8143E34EA8}">
      <dgm:prSet/>
      <dgm:spPr/>
      <dgm:t>
        <a:bodyPr/>
        <a:lstStyle/>
        <a:p>
          <a:endParaRPr lang="ru-RU"/>
        </a:p>
      </dgm:t>
    </dgm:pt>
    <dgm:pt modelId="{31D71BE1-8EF9-4FC2-A072-4C461E34436D}">
      <dgm:prSet custT="1"/>
      <dgm:spPr/>
      <dgm:t>
        <a:bodyPr/>
        <a:lstStyle/>
        <a:p>
          <a:r>
            <a:rPr lang="ru-RU" sz="1600"/>
            <a:t>В  муравейнике.</a:t>
          </a:r>
        </a:p>
      </dgm:t>
    </dgm:pt>
    <dgm:pt modelId="{8F6829A2-47C8-4C38-84AC-4AD1FF440880}" type="parTrans" cxnId="{DB8BCAAF-538E-4731-B891-F041AD7170EC}">
      <dgm:prSet/>
      <dgm:spPr/>
      <dgm:t>
        <a:bodyPr/>
        <a:lstStyle/>
        <a:p>
          <a:endParaRPr lang="ru-RU"/>
        </a:p>
      </dgm:t>
    </dgm:pt>
    <dgm:pt modelId="{5C4C4DB0-685A-466E-BAE3-B94A030BEB30}" type="sibTrans" cxnId="{DB8BCAAF-538E-4731-B891-F041AD7170EC}">
      <dgm:prSet/>
      <dgm:spPr/>
      <dgm:t>
        <a:bodyPr/>
        <a:lstStyle/>
        <a:p>
          <a:endParaRPr lang="ru-RU"/>
        </a:p>
      </dgm:t>
    </dgm:pt>
    <dgm:pt modelId="{126257EC-8C40-4717-8B72-C3F5651EF296}" type="pres">
      <dgm:prSet presAssocID="{091AE451-7F5E-4053-AF67-DF94232E54B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6ABC4FA-9296-4E44-B664-4EE371EF95B4}" type="pres">
      <dgm:prSet presAssocID="{3CDCF6F6-1697-4866-848A-37D64D47BB3A}" presName="parentLin" presStyleCnt="0"/>
      <dgm:spPr/>
    </dgm:pt>
    <dgm:pt modelId="{633394D2-06B9-4BFA-8A0B-BB874255B115}" type="pres">
      <dgm:prSet presAssocID="{3CDCF6F6-1697-4866-848A-37D64D47BB3A}" presName="parentLeftMargin" presStyleLbl="node1" presStyleIdx="0" presStyleCnt="12"/>
      <dgm:spPr/>
      <dgm:t>
        <a:bodyPr/>
        <a:lstStyle/>
        <a:p>
          <a:endParaRPr lang="ru-RU"/>
        </a:p>
      </dgm:t>
    </dgm:pt>
    <dgm:pt modelId="{4416F902-2336-4F91-91DF-F40E065722D4}" type="pres">
      <dgm:prSet presAssocID="{3CDCF6F6-1697-4866-848A-37D64D47BB3A}" presName="parentText" presStyleLbl="node1" presStyleIdx="0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8EC3FA-596C-4BF4-9459-90C6258869C4}" type="pres">
      <dgm:prSet presAssocID="{3CDCF6F6-1697-4866-848A-37D64D47BB3A}" presName="negativeSpace" presStyleCnt="0"/>
      <dgm:spPr/>
    </dgm:pt>
    <dgm:pt modelId="{01517E3D-BC6F-411E-B4D1-28FA8C416245}" type="pres">
      <dgm:prSet presAssocID="{3CDCF6F6-1697-4866-848A-37D64D47BB3A}" presName="childText" presStyleLbl="conFgAcc1" presStyleIdx="0" presStyleCnt="12">
        <dgm:presLayoutVars>
          <dgm:bulletEnabled val="1"/>
        </dgm:presLayoutVars>
      </dgm:prSet>
      <dgm:spPr/>
    </dgm:pt>
    <dgm:pt modelId="{073D188E-1419-4D3C-B8F2-5A45ED307F87}" type="pres">
      <dgm:prSet presAssocID="{C1A388AA-CDF1-4BD6-AAF1-11C08C0AB5A4}" presName="spaceBetweenRectangles" presStyleCnt="0"/>
      <dgm:spPr/>
    </dgm:pt>
    <dgm:pt modelId="{B283F61C-28DD-4F1D-9601-EF64CA5203C3}" type="pres">
      <dgm:prSet presAssocID="{6B177712-6986-455B-91CE-A5824F0C8328}" presName="parentLin" presStyleCnt="0"/>
      <dgm:spPr/>
    </dgm:pt>
    <dgm:pt modelId="{5324BFE0-67A7-4217-BE86-32A8168ECA72}" type="pres">
      <dgm:prSet presAssocID="{6B177712-6986-455B-91CE-A5824F0C8328}" presName="parentLeftMargin" presStyleLbl="node1" presStyleIdx="0" presStyleCnt="12"/>
      <dgm:spPr/>
      <dgm:t>
        <a:bodyPr/>
        <a:lstStyle/>
        <a:p>
          <a:endParaRPr lang="ru-RU"/>
        </a:p>
      </dgm:t>
    </dgm:pt>
    <dgm:pt modelId="{C1A1C162-07EE-45C3-8BB1-DC4640202F9F}" type="pres">
      <dgm:prSet presAssocID="{6B177712-6986-455B-91CE-A5824F0C8328}" presName="parentText" presStyleLbl="node1" presStyleIdx="1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4927BE-C12F-4176-9933-67BA666EB5E3}" type="pres">
      <dgm:prSet presAssocID="{6B177712-6986-455B-91CE-A5824F0C8328}" presName="negativeSpace" presStyleCnt="0"/>
      <dgm:spPr/>
    </dgm:pt>
    <dgm:pt modelId="{57C66929-95AB-4F4E-8301-E729EE14FF88}" type="pres">
      <dgm:prSet presAssocID="{6B177712-6986-455B-91CE-A5824F0C8328}" presName="childText" presStyleLbl="conFgAcc1" presStyleIdx="1" presStyleCnt="12">
        <dgm:presLayoutVars>
          <dgm:bulletEnabled val="1"/>
        </dgm:presLayoutVars>
      </dgm:prSet>
      <dgm:spPr/>
    </dgm:pt>
    <dgm:pt modelId="{C9718FE1-3526-4D3E-993F-83C41309CF06}" type="pres">
      <dgm:prSet presAssocID="{7508FE34-5AB5-4015-B3BB-783373ED8EEC}" presName="spaceBetweenRectangles" presStyleCnt="0"/>
      <dgm:spPr/>
    </dgm:pt>
    <dgm:pt modelId="{604EAF98-50FC-46B7-B2FA-CEE0D3409206}" type="pres">
      <dgm:prSet presAssocID="{299BF311-EA57-4CBC-A0DB-032ABAA92860}" presName="parentLin" presStyleCnt="0"/>
      <dgm:spPr/>
    </dgm:pt>
    <dgm:pt modelId="{2DE03B2F-5CB2-4F6E-B8DC-E62B53EC77BD}" type="pres">
      <dgm:prSet presAssocID="{299BF311-EA57-4CBC-A0DB-032ABAA92860}" presName="parentLeftMargin" presStyleLbl="node1" presStyleIdx="1" presStyleCnt="12"/>
      <dgm:spPr/>
      <dgm:t>
        <a:bodyPr/>
        <a:lstStyle/>
        <a:p>
          <a:endParaRPr lang="ru-RU"/>
        </a:p>
      </dgm:t>
    </dgm:pt>
    <dgm:pt modelId="{FF5E408E-665A-4E2C-BFBB-FC9F1FF1AB2A}" type="pres">
      <dgm:prSet presAssocID="{299BF311-EA57-4CBC-A0DB-032ABAA92860}" presName="parentText" presStyleLbl="node1" presStyleIdx="2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09ECB8-7C4D-4132-BE40-5B2214C1610A}" type="pres">
      <dgm:prSet presAssocID="{299BF311-EA57-4CBC-A0DB-032ABAA92860}" presName="negativeSpace" presStyleCnt="0"/>
      <dgm:spPr/>
    </dgm:pt>
    <dgm:pt modelId="{EFC87832-C12C-4D43-8897-D55CD9682D94}" type="pres">
      <dgm:prSet presAssocID="{299BF311-EA57-4CBC-A0DB-032ABAA92860}" presName="childText" presStyleLbl="conFgAcc1" presStyleIdx="2" presStyleCnt="12">
        <dgm:presLayoutVars>
          <dgm:bulletEnabled val="1"/>
        </dgm:presLayoutVars>
      </dgm:prSet>
      <dgm:spPr/>
    </dgm:pt>
    <dgm:pt modelId="{1B2D4091-60D8-4E7B-BC36-ECD3B5DB8EA3}" type="pres">
      <dgm:prSet presAssocID="{5984C0B2-3902-4426-AB17-A9DBA5D135A3}" presName="spaceBetweenRectangles" presStyleCnt="0"/>
      <dgm:spPr/>
    </dgm:pt>
    <dgm:pt modelId="{A3E688BA-4617-4F9C-9012-19BD35672169}" type="pres">
      <dgm:prSet presAssocID="{908616A9-B7CB-4831-8C4C-28BBE9FE1328}" presName="parentLin" presStyleCnt="0"/>
      <dgm:spPr/>
    </dgm:pt>
    <dgm:pt modelId="{F8058C3F-C423-4D45-AB07-9D8A6D6B48CC}" type="pres">
      <dgm:prSet presAssocID="{908616A9-B7CB-4831-8C4C-28BBE9FE1328}" presName="parentLeftMargin" presStyleLbl="node1" presStyleIdx="2" presStyleCnt="12"/>
      <dgm:spPr/>
      <dgm:t>
        <a:bodyPr/>
        <a:lstStyle/>
        <a:p>
          <a:endParaRPr lang="ru-RU"/>
        </a:p>
      </dgm:t>
    </dgm:pt>
    <dgm:pt modelId="{C97AFA9A-BC46-49EE-89B9-49DBB89A4657}" type="pres">
      <dgm:prSet presAssocID="{908616A9-B7CB-4831-8C4C-28BBE9FE1328}" presName="parentText" presStyleLbl="node1" presStyleIdx="3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C7AACF-23C9-457C-B6CB-6A58A3EAF28C}" type="pres">
      <dgm:prSet presAssocID="{908616A9-B7CB-4831-8C4C-28BBE9FE1328}" presName="negativeSpace" presStyleCnt="0"/>
      <dgm:spPr/>
    </dgm:pt>
    <dgm:pt modelId="{3AC02D8A-5388-437B-BD53-68A76DF7C4E1}" type="pres">
      <dgm:prSet presAssocID="{908616A9-B7CB-4831-8C4C-28BBE9FE1328}" presName="childText" presStyleLbl="conFgAcc1" presStyleIdx="3" presStyleCnt="12">
        <dgm:presLayoutVars>
          <dgm:bulletEnabled val="1"/>
        </dgm:presLayoutVars>
      </dgm:prSet>
      <dgm:spPr/>
    </dgm:pt>
    <dgm:pt modelId="{2D9D40A6-D3C4-4D87-810D-1677C17822BA}" type="pres">
      <dgm:prSet presAssocID="{8230CA2F-8899-470C-8911-C0BA0934EABA}" presName="spaceBetweenRectangles" presStyleCnt="0"/>
      <dgm:spPr/>
    </dgm:pt>
    <dgm:pt modelId="{DD7AE437-86D3-4DCF-BF6D-AC10CB354A95}" type="pres">
      <dgm:prSet presAssocID="{A3298A09-E1A4-4FE9-BE60-0E430FF1709B}" presName="parentLin" presStyleCnt="0"/>
      <dgm:spPr/>
    </dgm:pt>
    <dgm:pt modelId="{DC47F04D-4C53-4CFC-880B-7AD6E553EC24}" type="pres">
      <dgm:prSet presAssocID="{A3298A09-E1A4-4FE9-BE60-0E430FF1709B}" presName="parentLeftMargin" presStyleLbl="node1" presStyleIdx="3" presStyleCnt="12"/>
      <dgm:spPr/>
      <dgm:t>
        <a:bodyPr/>
        <a:lstStyle/>
        <a:p>
          <a:endParaRPr lang="ru-RU"/>
        </a:p>
      </dgm:t>
    </dgm:pt>
    <dgm:pt modelId="{C30EB713-F962-478B-B168-BF40A384D7C5}" type="pres">
      <dgm:prSet presAssocID="{A3298A09-E1A4-4FE9-BE60-0E430FF1709B}" presName="parentText" presStyleLbl="node1" presStyleIdx="4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22215D-267F-4CF8-90BD-BE4DD5B3F2C9}" type="pres">
      <dgm:prSet presAssocID="{A3298A09-E1A4-4FE9-BE60-0E430FF1709B}" presName="negativeSpace" presStyleCnt="0"/>
      <dgm:spPr/>
    </dgm:pt>
    <dgm:pt modelId="{DCE487AF-8FA9-4ED9-A68D-42C8193C0159}" type="pres">
      <dgm:prSet presAssocID="{A3298A09-E1A4-4FE9-BE60-0E430FF1709B}" presName="childText" presStyleLbl="conFgAcc1" presStyleIdx="4" presStyleCnt="12">
        <dgm:presLayoutVars>
          <dgm:bulletEnabled val="1"/>
        </dgm:presLayoutVars>
      </dgm:prSet>
      <dgm:spPr/>
    </dgm:pt>
    <dgm:pt modelId="{11071D37-AD23-49AB-ABD4-315F44FABF28}" type="pres">
      <dgm:prSet presAssocID="{67966215-6622-4334-BC88-58AA52114ECB}" presName="spaceBetweenRectangles" presStyleCnt="0"/>
      <dgm:spPr/>
    </dgm:pt>
    <dgm:pt modelId="{65EF68CC-11E0-47FB-9866-8ED15A1AF502}" type="pres">
      <dgm:prSet presAssocID="{4E4348FF-7875-4FCD-84DE-539F0801DD52}" presName="parentLin" presStyleCnt="0"/>
      <dgm:spPr/>
    </dgm:pt>
    <dgm:pt modelId="{BB706768-7557-4EDF-B549-425A770A9D39}" type="pres">
      <dgm:prSet presAssocID="{4E4348FF-7875-4FCD-84DE-539F0801DD52}" presName="parentLeftMargin" presStyleLbl="node1" presStyleIdx="4" presStyleCnt="12"/>
      <dgm:spPr/>
      <dgm:t>
        <a:bodyPr/>
        <a:lstStyle/>
        <a:p>
          <a:endParaRPr lang="ru-RU"/>
        </a:p>
      </dgm:t>
    </dgm:pt>
    <dgm:pt modelId="{79CA04C1-0CFA-47D2-8DC7-F9C7AEB68C1A}" type="pres">
      <dgm:prSet presAssocID="{4E4348FF-7875-4FCD-84DE-539F0801DD52}" presName="parentText" presStyleLbl="node1" presStyleIdx="5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3A646A-5F1F-4291-A5ED-7216763FC4A9}" type="pres">
      <dgm:prSet presAssocID="{4E4348FF-7875-4FCD-84DE-539F0801DD52}" presName="negativeSpace" presStyleCnt="0"/>
      <dgm:spPr/>
    </dgm:pt>
    <dgm:pt modelId="{991BB487-D154-4445-B9B6-01EA8E86C695}" type="pres">
      <dgm:prSet presAssocID="{4E4348FF-7875-4FCD-84DE-539F0801DD52}" presName="childText" presStyleLbl="conFgAcc1" presStyleIdx="5" presStyleCnt="12">
        <dgm:presLayoutVars>
          <dgm:bulletEnabled val="1"/>
        </dgm:presLayoutVars>
      </dgm:prSet>
      <dgm:spPr/>
    </dgm:pt>
    <dgm:pt modelId="{B51D1643-E1AB-4524-BBA4-DBAD75B1D5D2}" type="pres">
      <dgm:prSet presAssocID="{AF7EAD2D-C854-4E7D-AECC-ED30E14118BC}" presName="spaceBetweenRectangles" presStyleCnt="0"/>
      <dgm:spPr/>
    </dgm:pt>
    <dgm:pt modelId="{E39237CE-F699-4751-86E3-5D1930639841}" type="pres">
      <dgm:prSet presAssocID="{33170FF4-8B93-4232-A434-8E8A1D3DC8ED}" presName="parentLin" presStyleCnt="0"/>
      <dgm:spPr/>
    </dgm:pt>
    <dgm:pt modelId="{13CA05F1-4C43-4C78-ADB4-A9FAD1999766}" type="pres">
      <dgm:prSet presAssocID="{33170FF4-8B93-4232-A434-8E8A1D3DC8ED}" presName="parentLeftMargin" presStyleLbl="node1" presStyleIdx="5" presStyleCnt="12"/>
      <dgm:spPr/>
      <dgm:t>
        <a:bodyPr/>
        <a:lstStyle/>
        <a:p>
          <a:endParaRPr lang="ru-RU"/>
        </a:p>
      </dgm:t>
    </dgm:pt>
    <dgm:pt modelId="{59C2B0B6-0338-4734-B845-94400CAB73C7}" type="pres">
      <dgm:prSet presAssocID="{33170FF4-8B93-4232-A434-8E8A1D3DC8ED}" presName="parentText" presStyleLbl="node1" presStyleIdx="6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A9C81A-E7E4-41AA-A03F-2DF1C09EC1B5}" type="pres">
      <dgm:prSet presAssocID="{33170FF4-8B93-4232-A434-8E8A1D3DC8ED}" presName="negativeSpace" presStyleCnt="0"/>
      <dgm:spPr/>
    </dgm:pt>
    <dgm:pt modelId="{0C1374BF-0E8B-4C6E-828A-F788A0253779}" type="pres">
      <dgm:prSet presAssocID="{33170FF4-8B93-4232-A434-8E8A1D3DC8ED}" presName="childText" presStyleLbl="conFgAcc1" presStyleIdx="6" presStyleCnt="12">
        <dgm:presLayoutVars>
          <dgm:bulletEnabled val="1"/>
        </dgm:presLayoutVars>
      </dgm:prSet>
      <dgm:spPr/>
    </dgm:pt>
    <dgm:pt modelId="{51E97662-464A-4C7D-86CD-BCBE2FED4ED3}" type="pres">
      <dgm:prSet presAssocID="{F3478892-F9C6-4E91-AD4C-3792038AD891}" presName="spaceBetweenRectangles" presStyleCnt="0"/>
      <dgm:spPr/>
    </dgm:pt>
    <dgm:pt modelId="{BA55AA1F-5CD2-48CD-99A7-40088A5BDAB4}" type="pres">
      <dgm:prSet presAssocID="{47CB6B1B-D9B0-45C0-99CF-F0B360AF529B}" presName="parentLin" presStyleCnt="0"/>
      <dgm:spPr/>
    </dgm:pt>
    <dgm:pt modelId="{04079802-88A3-427C-9717-C4781BA7E5D1}" type="pres">
      <dgm:prSet presAssocID="{47CB6B1B-D9B0-45C0-99CF-F0B360AF529B}" presName="parentLeftMargin" presStyleLbl="node1" presStyleIdx="6" presStyleCnt="12"/>
      <dgm:spPr/>
      <dgm:t>
        <a:bodyPr/>
        <a:lstStyle/>
        <a:p>
          <a:endParaRPr lang="ru-RU"/>
        </a:p>
      </dgm:t>
    </dgm:pt>
    <dgm:pt modelId="{0E7794E9-6661-4906-BA38-420E8B90E4AC}" type="pres">
      <dgm:prSet presAssocID="{47CB6B1B-D9B0-45C0-99CF-F0B360AF529B}" presName="parentText" presStyleLbl="node1" presStyleIdx="7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382207-0156-44B2-8C14-623F9450C58A}" type="pres">
      <dgm:prSet presAssocID="{47CB6B1B-D9B0-45C0-99CF-F0B360AF529B}" presName="negativeSpace" presStyleCnt="0"/>
      <dgm:spPr/>
    </dgm:pt>
    <dgm:pt modelId="{449B6CB9-4954-4311-A182-448EE8D6B48B}" type="pres">
      <dgm:prSet presAssocID="{47CB6B1B-D9B0-45C0-99CF-F0B360AF529B}" presName="childText" presStyleLbl="conFgAcc1" presStyleIdx="7" presStyleCnt="12">
        <dgm:presLayoutVars>
          <dgm:bulletEnabled val="1"/>
        </dgm:presLayoutVars>
      </dgm:prSet>
      <dgm:spPr/>
    </dgm:pt>
    <dgm:pt modelId="{31D2F990-AC20-46CB-BB86-7F2A1F0113F5}" type="pres">
      <dgm:prSet presAssocID="{83C0004A-D7F9-4BC3-868C-94F2AB3C8DDF}" presName="spaceBetweenRectangles" presStyleCnt="0"/>
      <dgm:spPr/>
    </dgm:pt>
    <dgm:pt modelId="{87B65099-36C2-4B8C-96FD-BE07133827A2}" type="pres">
      <dgm:prSet presAssocID="{467CBE9B-FE36-4AA0-AC9A-9D2CADBD3ED7}" presName="parentLin" presStyleCnt="0"/>
      <dgm:spPr/>
    </dgm:pt>
    <dgm:pt modelId="{42ECC97E-FB4D-4366-A34D-010CAF65E61A}" type="pres">
      <dgm:prSet presAssocID="{467CBE9B-FE36-4AA0-AC9A-9D2CADBD3ED7}" presName="parentLeftMargin" presStyleLbl="node1" presStyleIdx="7" presStyleCnt="12"/>
      <dgm:spPr/>
      <dgm:t>
        <a:bodyPr/>
        <a:lstStyle/>
        <a:p>
          <a:endParaRPr lang="ru-RU"/>
        </a:p>
      </dgm:t>
    </dgm:pt>
    <dgm:pt modelId="{A479400F-1860-4FE9-84F8-FB3F4D3FBAE4}" type="pres">
      <dgm:prSet presAssocID="{467CBE9B-FE36-4AA0-AC9A-9D2CADBD3ED7}" presName="parentText" presStyleLbl="node1" presStyleIdx="8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6CE2C3-E34E-4A1F-A6B7-8F6B0D98D1A8}" type="pres">
      <dgm:prSet presAssocID="{467CBE9B-FE36-4AA0-AC9A-9D2CADBD3ED7}" presName="negativeSpace" presStyleCnt="0"/>
      <dgm:spPr/>
    </dgm:pt>
    <dgm:pt modelId="{42351B2A-2887-4FA6-BB9C-8F1494B58902}" type="pres">
      <dgm:prSet presAssocID="{467CBE9B-FE36-4AA0-AC9A-9D2CADBD3ED7}" presName="childText" presStyleLbl="conFgAcc1" presStyleIdx="8" presStyleCnt="12">
        <dgm:presLayoutVars>
          <dgm:bulletEnabled val="1"/>
        </dgm:presLayoutVars>
      </dgm:prSet>
      <dgm:spPr/>
    </dgm:pt>
    <dgm:pt modelId="{D3EB93D6-C387-4DF7-BB24-ABBABD2EFF52}" type="pres">
      <dgm:prSet presAssocID="{57877F61-4413-46CF-8549-4E983A08F988}" presName="spaceBetweenRectangles" presStyleCnt="0"/>
      <dgm:spPr/>
    </dgm:pt>
    <dgm:pt modelId="{462BB78F-DC78-4321-8574-05F75318E6C3}" type="pres">
      <dgm:prSet presAssocID="{94D73E04-31E1-496E-AA16-A1AD5984A097}" presName="parentLin" presStyleCnt="0"/>
      <dgm:spPr/>
    </dgm:pt>
    <dgm:pt modelId="{9AAAAB31-7E2D-4188-97EA-E0FB66F94DD1}" type="pres">
      <dgm:prSet presAssocID="{94D73E04-31E1-496E-AA16-A1AD5984A097}" presName="parentLeftMargin" presStyleLbl="node1" presStyleIdx="8" presStyleCnt="12"/>
      <dgm:spPr/>
      <dgm:t>
        <a:bodyPr/>
        <a:lstStyle/>
        <a:p>
          <a:endParaRPr lang="ru-RU"/>
        </a:p>
      </dgm:t>
    </dgm:pt>
    <dgm:pt modelId="{AC0FBD73-D6DD-4E32-960A-A079E9CEB4D1}" type="pres">
      <dgm:prSet presAssocID="{94D73E04-31E1-496E-AA16-A1AD5984A097}" presName="parentText" presStyleLbl="node1" presStyleIdx="9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BF9E26-2965-4356-AB13-1234CE0A7C2C}" type="pres">
      <dgm:prSet presAssocID="{94D73E04-31E1-496E-AA16-A1AD5984A097}" presName="negativeSpace" presStyleCnt="0"/>
      <dgm:spPr/>
    </dgm:pt>
    <dgm:pt modelId="{27DDEA25-8312-4DF3-9500-5732CF5E6E95}" type="pres">
      <dgm:prSet presAssocID="{94D73E04-31E1-496E-AA16-A1AD5984A097}" presName="childText" presStyleLbl="conFgAcc1" presStyleIdx="9" presStyleCnt="12">
        <dgm:presLayoutVars>
          <dgm:bulletEnabled val="1"/>
        </dgm:presLayoutVars>
      </dgm:prSet>
      <dgm:spPr/>
    </dgm:pt>
    <dgm:pt modelId="{31FF9CDE-8A63-42EE-A342-16E1D85B95BA}" type="pres">
      <dgm:prSet presAssocID="{3862DA0A-75AD-4F39-AF13-F36C63270680}" presName="spaceBetweenRectangles" presStyleCnt="0"/>
      <dgm:spPr/>
    </dgm:pt>
    <dgm:pt modelId="{0E59E448-CCE0-48F0-80F7-9170D24DB872}" type="pres">
      <dgm:prSet presAssocID="{5F263580-1FA0-4A89-887E-F229C0D276A9}" presName="parentLin" presStyleCnt="0"/>
      <dgm:spPr/>
    </dgm:pt>
    <dgm:pt modelId="{B917626B-C696-4888-BF05-470011747E24}" type="pres">
      <dgm:prSet presAssocID="{5F263580-1FA0-4A89-887E-F229C0D276A9}" presName="parentLeftMargin" presStyleLbl="node1" presStyleIdx="9" presStyleCnt="12"/>
      <dgm:spPr/>
      <dgm:t>
        <a:bodyPr/>
        <a:lstStyle/>
        <a:p>
          <a:endParaRPr lang="ru-RU"/>
        </a:p>
      </dgm:t>
    </dgm:pt>
    <dgm:pt modelId="{C1009C5D-1C0B-417B-A365-FDB56275839D}" type="pres">
      <dgm:prSet presAssocID="{5F263580-1FA0-4A89-887E-F229C0D276A9}" presName="parentText" presStyleLbl="node1" presStyleIdx="10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146DB4-8C78-4DA9-8E34-76E9B1CD3745}" type="pres">
      <dgm:prSet presAssocID="{5F263580-1FA0-4A89-887E-F229C0D276A9}" presName="negativeSpace" presStyleCnt="0"/>
      <dgm:spPr/>
    </dgm:pt>
    <dgm:pt modelId="{B1F4D2FF-126A-497B-9FC1-788DFF4D47B1}" type="pres">
      <dgm:prSet presAssocID="{5F263580-1FA0-4A89-887E-F229C0D276A9}" presName="childText" presStyleLbl="conFgAcc1" presStyleIdx="10" presStyleCnt="12">
        <dgm:presLayoutVars>
          <dgm:bulletEnabled val="1"/>
        </dgm:presLayoutVars>
      </dgm:prSet>
      <dgm:spPr/>
    </dgm:pt>
    <dgm:pt modelId="{27A2BB9D-DDB4-4EF0-8E9F-B1203FBF1D1F}" type="pres">
      <dgm:prSet presAssocID="{966DBD35-8DE3-49B4-AFDB-E34709DBBA38}" presName="spaceBetweenRectangles" presStyleCnt="0"/>
      <dgm:spPr/>
    </dgm:pt>
    <dgm:pt modelId="{EF40E90E-52FE-4905-91F1-EBEAA884BE0C}" type="pres">
      <dgm:prSet presAssocID="{31D71BE1-8EF9-4FC2-A072-4C461E34436D}" presName="parentLin" presStyleCnt="0"/>
      <dgm:spPr/>
    </dgm:pt>
    <dgm:pt modelId="{A806DE18-8C91-41FD-BD95-9A732469827D}" type="pres">
      <dgm:prSet presAssocID="{31D71BE1-8EF9-4FC2-A072-4C461E34436D}" presName="parentLeftMargin" presStyleLbl="node1" presStyleIdx="10" presStyleCnt="12"/>
      <dgm:spPr/>
      <dgm:t>
        <a:bodyPr/>
        <a:lstStyle/>
        <a:p>
          <a:endParaRPr lang="ru-RU"/>
        </a:p>
      </dgm:t>
    </dgm:pt>
    <dgm:pt modelId="{FE9C1C11-2252-410A-AB89-ED1D16D11572}" type="pres">
      <dgm:prSet presAssocID="{31D71BE1-8EF9-4FC2-A072-4C461E34436D}" presName="parentText" presStyleLbl="node1" presStyleIdx="11" presStyleCnt="1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C90859-BB5D-483E-BBB2-9431100482B9}" type="pres">
      <dgm:prSet presAssocID="{31D71BE1-8EF9-4FC2-A072-4C461E34436D}" presName="negativeSpace" presStyleCnt="0"/>
      <dgm:spPr/>
    </dgm:pt>
    <dgm:pt modelId="{78C035D3-2388-4419-8B67-DF2186FEFC6E}" type="pres">
      <dgm:prSet presAssocID="{31D71BE1-8EF9-4FC2-A072-4C461E34436D}" presName="childText" presStyleLbl="conFgAcc1" presStyleIdx="11" presStyleCnt="12">
        <dgm:presLayoutVars>
          <dgm:bulletEnabled val="1"/>
        </dgm:presLayoutVars>
      </dgm:prSet>
      <dgm:spPr/>
    </dgm:pt>
  </dgm:ptLst>
  <dgm:cxnLst>
    <dgm:cxn modelId="{5A2E3666-568A-41C4-8577-BDE69927C9D0}" type="presOf" srcId="{6B177712-6986-455B-91CE-A5824F0C8328}" destId="{5324BFE0-67A7-4217-BE86-32A8168ECA72}" srcOrd="0" destOrd="0" presId="urn:microsoft.com/office/officeart/2005/8/layout/list1"/>
    <dgm:cxn modelId="{3B552477-55AA-43C4-B4A1-DDBAC6E7DC16}" type="presOf" srcId="{A3298A09-E1A4-4FE9-BE60-0E430FF1709B}" destId="{C30EB713-F962-478B-B168-BF40A384D7C5}" srcOrd="1" destOrd="0" presId="urn:microsoft.com/office/officeart/2005/8/layout/list1"/>
    <dgm:cxn modelId="{D85C1A2F-B495-4557-A321-B783F8A7C110}" type="presOf" srcId="{908616A9-B7CB-4831-8C4C-28BBE9FE1328}" destId="{C97AFA9A-BC46-49EE-89B9-49DBB89A4657}" srcOrd="1" destOrd="0" presId="urn:microsoft.com/office/officeart/2005/8/layout/list1"/>
    <dgm:cxn modelId="{DB8BCAAF-538E-4731-B891-F041AD7170EC}" srcId="{091AE451-7F5E-4053-AF67-DF94232E54BE}" destId="{31D71BE1-8EF9-4FC2-A072-4C461E34436D}" srcOrd="11" destOrd="0" parTransId="{8F6829A2-47C8-4C38-84AC-4AD1FF440880}" sibTransId="{5C4C4DB0-685A-466E-BAE3-B94A030BEB30}"/>
    <dgm:cxn modelId="{C79F35C8-E0EA-45D7-A8AD-E2E7E0301681}" type="presOf" srcId="{A3298A09-E1A4-4FE9-BE60-0E430FF1709B}" destId="{DC47F04D-4C53-4CFC-880B-7AD6E553EC24}" srcOrd="0" destOrd="0" presId="urn:microsoft.com/office/officeart/2005/8/layout/list1"/>
    <dgm:cxn modelId="{5366939F-DB91-48D7-85D5-1A48FF90290B}" type="presOf" srcId="{299BF311-EA57-4CBC-A0DB-032ABAA92860}" destId="{2DE03B2F-5CB2-4F6E-B8DC-E62B53EC77BD}" srcOrd="0" destOrd="0" presId="urn:microsoft.com/office/officeart/2005/8/layout/list1"/>
    <dgm:cxn modelId="{D282D2BD-C792-4FD2-8A0B-B4DA21F4000B}" type="presOf" srcId="{6B177712-6986-455B-91CE-A5824F0C8328}" destId="{C1A1C162-07EE-45C3-8BB1-DC4640202F9F}" srcOrd="1" destOrd="0" presId="urn:microsoft.com/office/officeart/2005/8/layout/list1"/>
    <dgm:cxn modelId="{4ACDB263-AC09-4674-94F5-A9E788A007FC}" type="presOf" srcId="{47CB6B1B-D9B0-45C0-99CF-F0B360AF529B}" destId="{04079802-88A3-427C-9717-C4781BA7E5D1}" srcOrd="0" destOrd="0" presId="urn:microsoft.com/office/officeart/2005/8/layout/list1"/>
    <dgm:cxn modelId="{63F0CD66-E223-41C5-B7F7-E4451AEF63D2}" type="presOf" srcId="{4E4348FF-7875-4FCD-84DE-539F0801DD52}" destId="{BB706768-7557-4EDF-B549-425A770A9D39}" srcOrd="0" destOrd="0" presId="urn:microsoft.com/office/officeart/2005/8/layout/list1"/>
    <dgm:cxn modelId="{4131B2D2-CBF6-4876-A8F9-976712944E4B}" srcId="{091AE451-7F5E-4053-AF67-DF94232E54BE}" destId="{33170FF4-8B93-4232-A434-8E8A1D3DC8ED}" srcOrd="6" destOrd="0" parTransId="{7677681B-4095-4C6B-A514-019EDC1E6D3B}" sibTransId="{F3478892-F9C6-4E91-AD4C-3792038AD891}"/>
    <dgm:cxn modelId="{548513D6-276B-492F-99F0-30174ACD48E9}" type="presOf" srcId="{94D73E04-31E1-496E-AA16-A1AD5984A097}" destId="{9AAAAB31-7E2D-4188-97EA-E0FB66F94DD1}" srcOrd="0" destOrd="0" presId="urn:microsoft.com/office/officeart/2005/8/layout/list1"/>
    <dgm:cxn modelId="{53272134-4752-40A4-86CD-FD17821470B4}" type="presOf" srcId="{33170FF4-8B93-4232-A434-8E8A1D3DC8ED}" destId="{59C2B0B6-0338-4734-B845-94400CAB73C7}" srcOrd="1" destOrd="0" presId="urn:microsoft.com/office/officeart/2005/8/layout/list1"/>
    <dgm:cxn modelId="{FD5E645D-957C-4424-81E1-36399736C42A}" srcId="{091AE451-7F5E-4053-AF67-DF94232E54BE}" destId="{A3298A09-E1A4-4FE9-BE60-0E430FF1709B}" srcOrd="4" destOrd="0" parTransId="{64E2BBE0-BADC-425E-8CFD-A568E02A02DA}" sibTransId="{67966215-6622-4334-BC88-58AA52114ECB}"/>
    <dgm:cxn modelId="{91B47AD0-5892-4D46-9188-6C56FF8E5D40}" type="presOf" srcId="{091AE451-7F5E-4053-AF67-DF94232E54BE}" destId="{126257EC-8C40-4717-8B72-C3F5651EF296}" srcOrd="0" destOrd="0" presId="urn:microsoft.com/office/officeart/2005/8/layout/list1"/>
    <dgm:cxn modelId="{3C735CC9-BD5C-4DC9-80B7-567BFDF21124}" type="presOf" srcId="{31D71BE1-8EF9-4FC2-A072-4C461E34436D}" destId="{A806DE18-8C91-41FD-BD95-9A732469827D}" srcOrd="0" destOrd="0" presId="urn:microsoft.com/office/officeart/2005/8/layout/list1"/>
    <dgm:cxn modelId="{B4C99567-94AA-4C39-9586-70EF036F4F5A}" srcId="{091AE451-7F5E-4053-AF67-DF94232E54BE}" destId="{6B177712-6986-455B-91CE-A5824F0C8328}" srcOrd="1" destOrd="0" parTransId="{8BA17CA8-6162-41B1-8801-A60DFF8ADE7F}" sibTransId="{7508FE34-5AB5-4015-B3BB-783373ED8EEC}"/>
    <dgm:cxn modelId="{8054C9DB-54D3-4F44-801C-0B67CF1E8B87}" srcId="{091AE451-7F5E-4053-AF67-DF94232E54BE}" destId="{908616A9-B7CB-4831-8C4C-28BBE9FE1328}" srcOrd="3" destOrd="0" parTransId="{63224D14-E99F-4C1F-A784-E76DD0105B5D}" sibTransId="{8230CA2F-8899-470C-8911-C0BA0934EABA}"/>
    <dgm:cxn modelId="{F71C5793-1914-4B68-9FA9-1E381EDBBA6B}" type="presOf" srcId="{467CBE9B-FE36-4AA0-AC9A-9D2CADBD3ED7}" destId="{42ECC97E-FB4D-4366-A34D-010CAF65E61A}" srcOrd="0" destOrd="0" presId="urn:microsoft.com/office/officeart/2005/8/layout/list1"/>
    <dgm:cxn modelId="{F9826CBC-3C2E-4B77-95CE-1C441CD2C80E}" type="presOf" srcId="{3CDCF6F6-1697-4866-848A-37D64D47BB3A}" destId="{4416F902-2336-4F91-91DF-F40E065722D4}" srcOrd="1" destOrd="0" presId="urn:microsoft.com/office/officeart/2005/8/layout/list1"/>
    <dgm:cxn modelId="{BC50DACB-908C-468E-8E88-1C6DBB041EB9}" srcId="{091AE451-7F5E-4053-AF67-DF94232E54BE}" destId="{47CB6B1B-D9B0-45C0-99CF-F0B360AF529B}" srcOrd="7" destOrd="0" parTransId="{E8D4DFA4-5C39-400D-A187-B62D837A10EC}" sibTransId="{83C0004A-D7F9-4BC3-868C-94F2AB3C8DDF}"/>
    <dgm:cxn modelId="{C0F1139B-BA48-4FB9-B185-DEE4AEDCF3A2}" type="presOf" srcId="{94D73E04-31E1-496E-AA16-A1AD5984A097}" destId="{AC0FBD73-D6DD-4E32-960A-A079E9CEB4D1}" srcOrd="1" destOrd="0" presId="urn:microsoft.com/office/officeart/2005/8/layout/list1"/>
    <dgm:cxn modelId="{81DD43F4-FA55-407C-88DB-341E52AD2D65}" type="presOf" srcId="{5F263580-1FA0-4A89-887E-F229C0D276A9}" destId="{B917626B-C696-4888-BF05-470011747E24}" srcOrd="0" destOrd="0" presId="urn:microsoft.com/office/officeart/2005/8/layout/list1"/>
    <dgm:cxn modelId="{D6C0717B-C69C-43C2-A82B-F4F3712A179B}" type="presOf" srcId="{467CBE9B-FE36-4AA0-AC9A-9D2CADBD3ED7}" destId="{A479400F-1860-4FE9-84F8-FB3F4D3FBAE4}" srcOrd="1" destOrd="0" presId="urn:microsoft.com/office/officeart/2005/8/layout/list1"/>
    <dgm:cxn modelId="{F73B9AB5-1406-4131-8D96-563A541C196E}" srcId="{091AE451-7F5E-4053-AF67-DF94232E54BE}" destId="{299BF311-EA57-4CBC-A0DB-032ABAA92860}" srcOrd="2" destOrd="0" parTransId="{EDE2739F-479E-4E72-9A9D-F77C7FDBF146}" sibTransId="{5984C0B2-3902-4426-AB17-A9DBA5D135A3}"/>
    <dgm:cxn modelId="{9C3519EC-D225-4662-ABE7-CE8D3F80DE3A}" type="presOf" srcId="{47CB6B1B-D9B0-45C0-99CF-F0B360AF529B}" destId="{0E7794E9-6661-4906-BA38-420E8B90E4AC}" srcOrd="1" destOrd="0" presId="urn:microsoft.com/office/officeart/2005/8/layout/list1"/>
    <dgm:cxn modelId="{2FBA2D4A-13DA-4455-8337-C2B747F545C3}" srcId="{091AE451-7F5E-4053-AF67-DF94232E54BE}" destId="{4E4348FF-7875-4FCD-84DE-539F0801DD52}" srcOrd="5" destOrd="0" parTransId="{5315A2DD-AA21-4E39-8851-D599909993ED}" sibTransId="{AF7EAD2D-C854-4E7D-AECC-ED30E14118BC}"/>
    <dgm:cxn modelId="{0B9BC1A2-49CE-40F7-9033-1E3370A7DF55}" type="presOf" srcId="{299BF311-EA57-4CBC-A0DB-032ABAA92860}" destId="{FF5E408E-665A-4E2C-BFBB-FC9F1FF1AB2A}" srcOrd="1" destOrd="0" presId="urn:microsoft.com/office/officeart/2005/8/layout/list1"/>
    <dgm:cxn modelId="{4E47E34D-CA96-43C8-A246-0830E8FC8194}" type="presOf" srcId="{3CDCF6F6-1697-4866-848A-37D64D47BB3A}" destId="{633394D2-06B9-4BFA-8A0B-BB874255B115}" srcOrd="0" destOrd="0" presId="urn:microsoft.com/office/officeart/2005/8/layout/list1"/>
    <dgm:cxn modelId="{80220030-625E-4CFE-AFC2-B6380828B983}" type="presOf" srcId="{31D71BE1-8EF9-4FC2-A072-4C461E34436D}" destId="{FE9C1C11-2252-410A-AB89-ED1D16D11572}" srcOrd="1" destOrd="0" presId="urn:microsoft.com/office/officeart/2005/8/layout/list1"/>
    <dgm:cxn modelId="{7F709347-4F6B-47B4-AC9E-E7839D73B5B9}" srcId="{091AE451-7F5E-4053-AF67-DF94232E54BE}" destId="{467CBE9B-FE36-4AA0-AC9A-9D2CADBD3ED7}" srcOrd="8" destOrd="0" parTransId="{57DE5DD8-BE06-49CA-A6B4-39791A57B6B2}" sibTransId="{57877F61-4413-46CF-8549-4E983A08F988}"/>
    <dgm:cxn modelId="{2C269C5F-9550-460A-979A-DD1BC8A3EB84}" srcId="{091AE451-7F5E-4053-AF67-DF94232E54BE}" destId="{94D73E04-31E1-496E-AA16-A1AD5984A097}" srcOrd="9" destOrd="0" parTransId="{0FA37119-F0A6-4FA6-A932-A5B3AAAB93F8}" sibTransId="{3862DA0A-75AD-4F39-AF13-F36C63270680}"/>
    <dgm:cxn modelId="{52B02A25-74E0-4F45-BA7F-8F8143E34EA8}" srcId="{091AE451-7F5E-4053-AF67-DF94232E54BE}" destId="{5F263580-1FA0-4A89-887E-F229C0D276A9}" srcOrd="10" destOrd="0" parTransId="{A4C8440B-6290-41DB-B4B2-C16B4CA4D7A5}" sibTransId="{966DBD35-8DE3-49B4-AFDB-E34709DBBA38}"/>
    <dgm:cxn modelId="{2CECB855-1A1F-4BB8-A268-FAE329EA7346}" type="presOf" srcId="{5F263580-1FA0-4A89-887E-F229C0D276A9}" destId="{C1009C5D-1C0B-417B-A365-FDB56275839D}" srcOrd="1" destOrd="0" presId="urn:microsoft.com/office/officeart/2005/8/layout/list1"/>
    <dgm:cxn modelId="{02B48B0A-6587-4390-A82D-F44EBB66D0CB}" srcId="{091AE451-7F5E-4053-AF67-DF94232E54BE}" destId="{3CDCF6F6-1697-4866-848A-37D64D47BB3A}" srcOrd="0" destOrd="0" parTransId="{30881D6A-CB53-4BDA-99B0-356C18178C66}" sibTransId="{C1A388AA-CDF1-4BD6-AAF1-11C08C0AB5A4}"/>
    <dgm:cxn modelId="{EBA98CE0-1EA0-405E-9D9F-7F8AA3F4D240}" type="presOf" srcId="{908616A9-B7CB-4831-8C4C-28BBE9FE1328}" destId="{F8058C3F-C423-4D45-AB07-9D8A6D6B48CC}" srcOrd="0" destOrd="0" presId="urn:microsoft.com/office/officeart/2005/8/layout/list1"/>
    <dgm:cxn modelId="{4BB5E29F-6A14-427D-A870-0C4756A15517}" type="presOf" srcId="{33170FF4-8B93-4232-A434-8E8A1D3DC8ED}" destId="{13CA05F1-4C43-4C78-ADB4-A9FAD1999766}" srcOrd="0" destOrd="0" presId="urn:microsoft.com/office/officeart/2005/8/layout/list1"/>
    <dgm:cxn modelId="{D4E4983E-1738-443C-A1FD-665930D60068}" type="presOf" srcId="{4E4348FF-7875-4FCD-84DE-539F0801DD52}" destId="{79CA04C1-0CFA-47D2-8DC7-F9C7AEB68C1A}" srcOrd="1" destOrd="0" presId="urn:microsoft.com/office/officeart/2005/8/layout/list1"/>
    <dgm:cxn modelId="{D9A04D3E-BAB3-4237-806C-210617017C78}" type="presParOf" srcId="{126257EC-8C40-4717-8B72-C3F5651EF296}" destId="{E6ABC4FA-9296-4E44-B664-4EE371EF95B4}" srcOrd="0" destOrd="0" presId="urn:microsoft.com/office/officeart/2005/8/layout/list1"/>
    <dgm:cxn modelId="{36B848D0-61C0-4BE4-942F-A0C8C736833C}" type="presParOf" srcId="{E6ABC4FA-9296-4E44-B664-4EE371EF95B4}" destId="{633394D2-06B9-4BFA-8A0B-BB874255B115}" srcOrd="0" destOrd="0" presId="urn:microsoft.com/office/officeart/2005/8/layout/list1"/>
    <dgm:cxn modelId="{92B146DE-5F90-4599-9F43-73CF2B46396F}" type="presParOf" srcId="{E6ABC4FA-9296-4E44-B664-4EE371EF95B4}" destId="{4416F902-2336-4F91-91DF-F40E065722D4}" srcOrd="1" destOrd="0" presId="urn:microsoft.com/office/officeart/2005/8/layout/list1"/>
    <dgm:cxn modelId="{E8438E51-D642-4B30-B2CD-9D80FD312DD9}" type="presParOf" srcId="{126257EC-8C40-4717-8B72-C3F5651EF296}" destId="{CE8EC3FA-596C-4BF4-9459-90C6258869C4}" srcOrd="1" destOrd="0" presId="urn:microsoft.com/office/officeart/2005/8/layout/list1"/>
    <dgm:cxn modelId="{FB7D606E-BC86-460A-B445-828C97513537}" type="presParOf" srcId="{126257EC-8C40-4717-8B72-C3F5651EF296}" destId="{01517E3D-BC6F-411E-B4D1-28FA8C416245}" srcOrd="2" destOrd="0" presId="urn:microsoft.com/office/officeart/2005/8/layout/list1"/>
    <dgm:cxn modelId="{42402FE3-2DC3-4E1A-A1F1-0C8EB4685074}" type="presParOf" srcId="{126257EC-8C40-4717-8B72-C3F5651EF296}" destId="{073D188E-1419-4D3C-B8F2-5A45ED307F87}" srcOrd="3" destOrd="0" presId="urn:microsoft.com/office/officeart/2005/8/layout/list1"/>
    <dgm:cxn modelId="{B83638D3-9DB3-4188-A00B-318B482C56FB}" type="presParOf" srcId="{126257EC-8C40-4717-8B72-C3F5651EF296}" destId="{B283F61C-28DD-4F1D-9601-EF64CA5203C3}" srcOrd="4" destOrd="0" presId="urn:microsoft.com/office/officeart/2005/8/layout/list1"/>
    <dgm:cxn modelId="{035D8BEE-22A3-4CAB-A769-CD31341EA135}" type="presParOf" srcId="{B283F61C-28DD-4F1D-9601-EF64CA5203C3}" destId="{5324BFE0-67A7-4217-BE86-32A8168ECA72}" srcOrd="0" destOrd="0" presId="urn:microsoft.com/office/officeart/2005/8/layout/list1"/>
    <dgm:cxn modelId="{0A02C97A-045A-4840-B23F-E907F90CCA2B}" type="presParOf" srcId="{B283F61C-28DD-4F1D-9601-EF64CA5203C3}" destId="{C1A1C162-07EE-45C3-8BB1-DC4640202F9F}" srcOrd="1" destOrd="0" presId="urn:microsoft.com/office/officeart/2005/8/layout/list1"/>
    <dgm:cxn modelId="{4879EED4-78AC-427D-89B2-BA564B0E8FFF}" type="presParOf" srcId="{126257EC-8C40-4717-8B72-C3F5651EF296}" destId="{A54927BE-C12F-4176-9933-67BA666EB5E3}" srcOrd="5" destOrd="0" presId="urn:microsoft.com/office/officeart/2005/8/layout/list1"/>
    <dgm:cxn modelId="{1D2D3309-0008-438B-B706-04172DD1BC8A}" type="presParOf" srcId="{126257EC-8C40-4717-8B72-C3F5651EF296}" destId="{57C66929-95AB-4F4E-8301-E729EE14FF88}" srcOrd="6" destOrd="0" presId="urn:microsoft.com/office/officeart/2005/8/layout/list1"/>
    <dgm:cxn modelId="{E241CD79-0D1A-405A-97CA-ED78B37D2D06}" type="presParOf" srcId="{126257EC-8C40-4717-8B72-C3F5651EF296}" destId="{C9718FE1-3526-4D3E-993F-83C41309CF06}" srcOrd="7" destOrd="0" presId="urn:microsoft.com/office/officeart/2005/8/layout/list1"/>
    <dgm:cxn modelId="{E025C18C-878C-45C7-B36D-B944D95C482A}" type="presParOf" srcId="{126257EC-8C40-4717-8B72-C3F5651EF296}" destId="{604EAF98-50FC-46B7-B2FA-CEE0D3409206}" srcOrd="8" destOrd="0" presId="urn:microsoft.com/office/officeart/2005/8/layout/list1"/>
    <dgm:cxn modelId="{6E77F3AD-963C-4B14-A5A2-933D1A0E38A4}" type="presParOf" srcId="{604EAF98-50FC-46B7-B2FA-CEE0D3409206}" destId="{2DE03B2F-5CB2-4F6E-B8DC-E62B53EC77BD}" srcOrd="0" destOrd="0" presId="urn:microsoft.com/office/officeart/2005/8/layout/list1"/>
    <dgm:cxn modelId="{7A084D16-754F-44EB-960B-D005362A8429}" type="presParOf" srcId="{604EAF98-50FC-46B7-B2FA-CEE0D3409206}" destId="{FF5E408E-665A-4E2C-BFBB-FC9F1FF1AB2A}" srcOrd="1" destOrd="0" presId="urn:microsoft.com/office/officeart/2005/8/layout/list1"/>
    <dgm:cxn modelId="{8F92D05C-0DCC-4B58-B395-6CDF5D8ADE33}" type="presParOf" srcId="{126257EC-8C40-4717-8B72-C3F5651EF296}" destId="{E109ECB8-7C4D-4132-BE40-5B2214C1610A}" srcOrd="9" destOrd="0" presId="urn:microsoft.com/office/officeart/2005/8/layout/list1"/>
    <dgm:cxn modelId="{2BADD6AE-9B6E-455D-AA53-B32DFCD8D475}" type="presParOf" srcId="{126257EC-8C40-4717-8B72-C3F5651EF296}" destId="{EFC87832-C12C-4D43-8897-D55CD9682D94}" srcOrd="10" destOrd="0" presId="urn:microsoft.com/office/officeart/2005/8/layout/list1"/>
    <dgm:cxn modelId="{3B931943-CE57-4CA0-B2B1-BA30EB916FE9}" type="presParOf" srcId="{126257EC-8C40-4717-8B72-C3F5651EF296}" destId="{1B2D4091-60D8-4E7B-BC36-ECD3B5DB8EA3}" srcOrd="11" destOrd="0" presId="urn:microsoft.com/office/officeart/2005/8/layout/list1"/>
    <dgm:cxn modelId="{D5BF3E63-9B2B-4286-9C7C-F0C31190509E}" type="presParOf" srcId="{126257EC-8C40-4717-8B72-C3F5651EF296}" destId="{A3E688BA-4617-4F9C-9012-19BD35672169}" srcOrd="12" destOrd="0" presId="urn:microsoft.com/office/officeart/2005/8/layout/list1"/>
    <dgm:cxn modelId="{F90C9A45-3A2E-474A-B54F-6247AEBE065A}" type="presParOf" srcId="{A3E688BA-4617-4F9C-9012-19BD35672169}" destId="{F8058C3F-C423-4D45-AB07-9D8A6D6B48CC}" srcOrd="0" destOrd="0" presId="urn:microsoft.com/office/officeart/2005/8/layout/list1"/>
    <dgm:cxn modelId="{0D1B61AA-CF0C-4907-81AF-C22507E83741}" type="presParOf" srcId="{A3E688BA-4617-4F9C-9012-19BD35672169}" destId="{C97AFA9A-BC46-49EE-89B9-49DBB89A4657}" srcOrd="1" destOrd="0" presId="urn:microsoft.com/office/officeart/2005/8/layout/list1"/>
    <dgm:cxn modelId="{53BA71C6-BC3C-4528-A035-FA69BDB99B19}" type="presParOf" srcId="{126257EC-8C40-4717-8B72-C3F5651EF296}" destId="{A9C7AACF-23C9-457C-B6CB-6A58A3EAF28C}" srcOrd="13" destOrd="0" presId="urn:microsoft.com/office/officeart/2005/8/layout/list1"/>
    <dgm:cxn modelId="{FC9F0A2D-EBCE-48FA-BF53-CF66DD33A029}" type="presParOf" srcId="{126257EC-8C40-4717-8B72-C3F5651EF296}" destId="{3AC02D8A-5388-437B-BD53-68A76DF7C4E1}" srcOrd="14" destOrd="0" presId="urn:microsoft.com/office/officeart/2005/8/layout/list1"/>
    <dgm:cxn modelId="{88F8B613-A65B-4C4E-B8EB-B4A7D594E27B}" type="presParOf" srcId="{126257EC-8C40-4717-8B72-C3F5651EF296}" destId="{2D9D40A6-D3C4-4D87-810D-1677C17822BA}" srcOrd="15" destOrd="0" presId="urn:microsoft.com/office/officeart/2005/8/layout/list1"/>
    <dgm:cxn modelId="{4A39A233-2058-4DBA-8F35-D0F3DF0EC193}" type="presParOf" srcId="{126257EC-8C40-4717-8B72-C3F5651EF296}" destId="{DD7AE437-86D3-4DCF-BF6D-AC10CB354A95}" srcOrd="16" destOrd="0" presId="urn:microsoft.com/office/officeart/2005/8/layout/list1"/>
    <dgm:cxn modelId="{CB23880D-0A4B-4AD3-A14D-0D29698766B6}" type="presParOf" srcId="{DD7AE437-86D3-4DCF-BF6D-AC10CB354A95}" destId="{DC47F04D-4C53-4CFC-880B-7AD6E553EC24}" srcOrd="0" destOrd="0" presId="urn:microsoft.com/office/officeart/2005/8/layout/list1"/>
    <dgm:cxn modelId="{5FE44563-971A-4050-A432-19172B00D0DD}" type="presParOf" srcId="{DD7AE437-86D3-4DCF-BF6D-AC10CB354A95}" destId="{C30EB713-F962-478B-B168-BF40A384D7C5}" srcOrd="1" destOrd="0" presId="urn:microsoft.com/office/officeart/2005/8/layout/list1"/>
    <dgm:cxn modelId="{DEA2BF49-02B0-4DE0-812F-07265CC6926F}" type="presParOf" srcId="{126257EC-8C40-4717-8B72-C3F5651EF296}" destId="{0222215D-267F-4CF8-90BD-BE4DD5B3F2C9}" srcOrd="17" destOrd="0" presId="urn:microsoft.com/office/officeart/2005/8/layout/list1"/>
    <dgm:cxn modelId="{EACF23A7-FF27-4AD2-8A2A-2900E5002EC3}" type="presParOf" srcId="{126257EC-8C40-4717-8B72-C3F5651EF296}" destId="{DCE487AF-8FA9-4ED9-A68D-42C8193C0159}" srcOrd="18" destOrd="0" presId="urn:microsoft.com/office/officeart/2005/8/layout/list1"/>
    <dgm:cxn modelId="{701F8C3A-3100-4BAC-9B3B-B6C37E8C6FA5}" type="presParOf" srcId="{126257EC-8C40-4717-8B72-C3F5651EF296}" destId="{11071D37-AD23-49AB-ABD4-315F44FABF28}" srcOrd="19" destOrd="0" presId="urn:microsoft.com/office/officeart/2005/8/layout/list1"/>
    <dgm:cxn modelId="{B72D96B5-1962-4ADA-B036-151FD63EC0BC}" type="presParOf" srcId="{126257EC-8C40-4717-8B72-C3F5651EF296}" destId="{65EF68CC-11E0-47FB-9866-8ED15A1AF502}" srcOrd="20" destOrd="0" presId="urn:microsoft.com/office/officeart/2005/8/layout/list1"/>
    <dgm:cxn modelId="{FC43389E-7BDA-4D51-9B5D-87DD1BD45941}" type="presParOf" srcId="{65EF68CC-11E0-47FB-9866-8ED15A1AF502}" destId="{BB706768-7557-4EDF-B549-425A770A9D39}" srcOrd="0" destOrd="0" presId="urn:microsoft.com/office/officeart/2005/8/layout/list1"/>
    <dgm:cxn modelId="{78693DC8-0119-4464-BA33-D8BA9AA906E3}" type="presParOf" srcId="{65EF68CC-11E0-47FB-9866-8ED15A1AF502}" destId="{79CA04C1-0CFA-47D2-8DC7-F9C7AEB68C1A}" srcOrd="1" destOrd="0" presId="urn:microsoft.com/office/officeart/2005/8/layout/list1"/>
    <dgm:cxn modelId="{4C28EB88-0AD5-419E-B777-105F2F99B722}" type="presParOf" srcId="{126257EC-8C40-4717-8B72-C3F5651EF296}" destId="{143A646A-5F1F-4291-A5ED-7216763FC4A9}" srcOrd="21" destOrd="0" presId="urn:microsoft.com/office/officeart/2005/8/layout/list1"/>
    <dgm:cxn modelId="{BD0F6248-6384-41BB-93E9-38B364AB2F1C}" type="presParOf" srcId="{126257EC-8C40-4717-8B72-C3F5651EF296}" destId="{991BB487-D154-4445-B9B6-01EA8E86C695}" srcOrd="22" destOrd="0" presId="urn:microsoft.com/office/officeart/2005/8/layout/list1"/>
    <dgm:cxn modelId="{EBA5A809-4113-45E1-A55F-62B1908FF7CF}" type="presParOf" srcId="{126257EC-8C40-4717-8B72-C3F5651EF296}" destId="{B51D1643-E1AB-4524-BBA4-DBAD75B1D5D2}" srcOrd="23" destOrd="0" presId="urn:microsoft.com/office/officeart/2005/8/layout/list1"/>
    <dgm:cxn modelId="{54E048BC-4549-4497-90D5-5BCF77B0797D}" type="presParOf" srcId="{126257EC-8C40-4717-8B72-C3F5651EF296}" destId="{E39237CE-F699-4751-86E3-5D1930639841}" srcOrd="24" destOrd="0" presId="urn:microsoft.com/office/officeart/2005/8/layout/list1"/>
    <dgm:cxn modelId="{8D853E99-E34A-4A9C-A285-1D85DC65AA04}" type="presParOf" srcId="{E39237CE-F699-4751-86E3-5D1930639841}" destId="{13CA05F1-4C43-4C78-ADB4-A9FAD1999766}" srcOrd="0" destOrd="0" presId="urn:microsoft.com/office/officeart/2005/8/layout/list1"/>
    <dgm:cxn modelId="{90FE540B-464C-479B-BAC1-76546D9EE95C}" type="presParOf" srcId="{E39237CE-F699-4751-86E3-5D1930639841}" destId="{59C2B0B6-0338-4734-B845-94400CAB73C7}" srcOrd="1" destOrd="0" presId="urn:microsoft.com/office/officeart/2005/8/layout/list1"/>
    <dgm:cxn modelId="{EEA2D96B-FB6A-48BA-9464-8F58A4B3F0D5}" type="presParOf" srcId="{126257EC-8C40-4717-8B72-C3F5651EF296}" destId="{0FA9C81A-E7E4-41AA-A03F-2DF1C09EC1B5}" srcOrd="25" destOrd="0" presId="urn:microsoft.com/office/officeart/2005/8/layout/list1"/>
    <dgm:cxn modelId="{07056091-CB92-444F-8510-AAE4A5EA718E}" type="presParOf" srcId="{126257EC-8C40-4717-8B72-C3F5651EF296}" destId="{0C1374BF-0E8B-4C6E-828A-F788A0253779}" srcOrd="26" destOrd="0" presId="urn:microsoft.com/office/officeart/2005/8/layout/list1"/>
    <dgm:cxn modelId="{88C6B913-2FAD-4E82-B64F-C9F49556DA1E}" type="presParOf" srcId="{126257EC-8C40-4717-8B72-C3F5651EF296}" destId="{51E97662-464A-4C7D-86CD-BCBE2FED4ED3}" srcOrd="27" destOrd="0" presId="urn:microsoft.com/office/officeart/2005/8/layout/list1"/>
    <dgm:cxn modelId="{D00397D5-D732-4007-9CED-4A4520B940F2}" type="presParOf" srcId="{126257EC-8C40-4717-8B72-C3F5651EF296}" destId="{BA55AA1F-5CD2-48CD-99A7-40088A5BDAB4}" srcOrd="28" destOrd="0" presId="urn:microsoft.com/office/officeart/2005/8/layout/list1"/>
    <dgm:cxn modelId="{5A1B154D-1AA1-495D-A54F-C062F9E821FB}" type="presParOf" srcId="{BA55AA1F-5CD2-48CD-99A7-40088A5BDAB4}" destId="{04079802-88A3-427C-9717-C4781BA7E5D1}" srcOrd="0" destOrd="0" presId="urn:microsoft.com/office/officeart/2005/8/layout/list1"/>
    <dgm:cxn modelId="{99542717-4C1A-4104-A308-C474C18D2045}" type="presParOf" srcId="{BA55AA1F-5CD2-48CD-99A7-40088A5BDAB4}" destId="{0E7794E9-6661-4906-BA38-420E8B90E4AC}" srcOrd="1" destOrd="0" presId="urn:microsoft.com/office/officeart/2005/8/layout/list1"/>
    <dgm:cxn modelId="{17CE603B-35ED-4347-90EF-4774C750961D}" type="presParOf" srcId="{126257EC-8C40-4717-8B72-C3F5651EF296}" destId="{62382207-0156-44B2-8C14-623F9450C58A}" srcOrd="29" destOrd="0" presId="urn:microsoft.com/office/officeart/2005/8/layout/list1"/>
    <dgm:cxn modelId="{DAB34DA0-96CD-49A5-B5F0-81BF39C4065C}" type="presParOf" srcId="{126257EC-8C40-4717-8B72-C3F5651EF296}" destId="{449B6CB9-4954-4311-A182-448EE8D6B48B}" srcOrd="30" destOrd="0" presId="urn:microsoft.com/office/officeart/2005/8/layout/list1"/>
    <dgm:cxn modelId="{C411DE36-1282-489E-B25C-0B80C51C2245}" type="presParOf" srcId="{126257EC-8C40-4717-8B72-C3F5651EF296}" destId="{31D2F990-AC20-46CB-BB86-7F2A1F0113F5}" srcOrd="31" destOrd="0" presId="urn:microsoft.com/office/officeart/2005/8/layout/list1"/>
    <dgm:cxn modelId="{6B49824F-C619-4769-8501-E0EBE58AB594}" type="presParOf" srcId="{126257EC-8C40-4717-8B72-C3F5651EF296}" destId="{87B65099-36C2-4B8C-96FD-BE07133827A2}" srcOrd="32" destOrd="0" presId="urn:microsoft.com/office/officeart/2005/8/layout/list1"/>
    <dgm:cxn modelId="{F13A5838-4F0E-4292-A8E9-5A38EAED13A6}" type="presParOf" srcId="{87B65099-36C2-4B8C-96FD-BE07133827A2}" destId="{42ECC97E-FB4D-4366-A34D-010CAF65E61A}" srcOrd="0" destOrd="0" presId="urn:microsoft.com/office/officeart/2005/8/layout/list1"/>
    <dgm:cxn modelId="{1028D29C-5985-40F4-81A1-6ADD5C9B8ECC}" type="presParOf" srcId="{87B65099-36C2-4B8C-96FD-BE07133827A2}" destId="{A479400F-1860-4FE9-84F8-FB3F4D3FBAE4}" srcOrd="1" destOrd="0" presId="urn:microsoft.com/office/officeart/2005/8/layout/list1"/>
    <dgm:cxn modelId="{13594230-90F7-4758-91CB-69B919CEA3C8}" type="presParOf" srcId="{126257EC-8C40-4717-8B72-C3F5651EF296}" destId="{E16CE2C3-E34E-4A1F-A6B7-8F6B0D98D1A8}" srcOrd="33" destOrd="0" presId="urn:microsoft.com/office/officeart/2005/8/layout/list1"/>
    <dgm:cxn modelId="{0EC7D108-8C75-4825-9338-DDC564D18A8B}" type="presParOf" srcId="{126257EC-8C40-4717-8B72-C3F5651EF296}" destId="{42351B2A-2887-4FA6-BB9C-8F1494B58902}" srcOrd="34" destOrd="0" presId="urn:microsoft.com/office/officeart/2005/8/layout/list1"/>
    <dgm:cxn modelId="{19CC428A-EA1F-420D-8FFC-AEB65A10D3E8}" type="presParOf" srcId="{126257EC-8C40-4717-8B72-C3F5651EF296}" destId="{D3EB93D6-C387-4DF7-BB24-ABBABD2EFF52}" srcOrd="35" destOrd="0" presId="urn:microsoft.com/office/officeart/2005/8/layout/list1"/>
    <dgm:cxn modelId="{703758A5-D5BE-4481-BA2E-B7A5D8383F39}" type="presParOf" srcId="{126257EC-8C40-4717-8B72-C3F5651EF296}" destId="{462BB78F-DC78-4321-8574-05F75318E6C3}" srcOrd="36" destOrd="0" presId="urn:microsoft.com/office/officeart/2005/8/layout/list1"/>
    <dgm:cxn modelId="{C2C6D9BE-541D-4C46-8B25-00B94F4C8DC5}" type="presParOf" srcId="{462BB78F-DC78-4321-8574-05F75318E6C3}" destId="{9AAAAB31-7E2D-4188-97EA-E0FB66F94DD1}" srcOrd="0" destOrd="0" presId="urn:microsoft.com/office/officeart/2005/8/layout/list1"/>
    <dgm:cxn modelId="{9A14D096-A91B-4E4A-9471-C8A392A76EB0}" type="presParOf" srcId="{462BB78F-DC78-4321-8574-05F75318E6C3}" destId="{AC0FBD73-D6DD-4E32-960A-A079E9CEB4D1}" srcOrd="1" destOrd="0" presId="urn:microsoft.com/office/officeart/2005/8/layout/list1"/>
    <dgm:cxn modelId="{10F3143C-44F6-4F62-ABBA-A538931523A6}" type="presParOf" srcId="{126257EC-8C40-4717-8B72-C3F5651EF296}" destId="{69BF9E26-2965-4356-AB13-1234CE0A7C2C}" srcOrd="37" destOrd="0" presId="urn:microsoft.com/office/officeart/2005/8/layout/list1"/>
    <dgm:cxn modelId="{5EC41364-0449-4F36-A4DB-991D862B88B2}" type="presParOf" srcId="{126257EC-8C40-4717-8B72-C3F5651EF296}" destId="{27DDEA25-8312-4DF3-9500-5732CF5E6E95}" srcOrd="38" destOrd="0" presId="urn:microsoft.com/office/officeart/2005/8/layout/list1"/>
    <dgm:cxn modelId="{C3C72141-DF39-4E8C-9ADE-5EC867084D78}" type="presParOf" srcId="{126257EC-8C40-4717-8B72-C3F5651EF296}" destId="{31FF9CDE-8A63-42EE-A342-16E1D85B95BA}" srcOrd="39" destOrd="0" presId="urn:microsoft.com/office/officeart/2005/8/layout/list1"/>
    <dgm:cxn modelId="{ADFD705B-87B6-4A8E-88C9-CDEF214B51E2}" type="presParOf" srcId="{126257EC-8C40-4717-8B72-C3F5651EF296}" destId="{0E59E448-CCE0-48F0-80F7-9170D24DB872}" srcOrd="40" destOrd="0" presId="urn:microsoft.com/office/officeart/2005/8/layout/list1"/>
    <dgm:cxn modelId="{57D3506B-F4A6-4C8E-B070-A38B9F0E51F2}" type="presParOf" srcId="{0E59E448-CCE0-48F0-80F7-9170D24DB872}" destId="{B917626B-C696-4888-BF05-470011747E24}" srcOrd="0" destOrd="0" presId="urn:microsoft.com/office/officeart/2005/8/layout/list1"/>
    <dgm:cxn modelId="{0F021A41-DB9A-433D-86F0-0D36AC335EF5}" type="presParOf" srcId="{0E59E448-CCE0-48F0-80F7-9170D24DB872}" destId="{C1009C5D-1C0B-417B-A365-FDB56275839D}" srcOrd="1" destOrd="0" presId="urn:microsoft.com/office/officeart/2005/8/layout/list1"/>
    <dgm:cxn modelId="{A9F3B110-ABCC-4F3B-B58D-7A9BC15905A5}" type="presParOf" srcId="{126257EC-8C40-4717-8B72-C3F5651EF296}" destId="{72146DB4-8C78-4DA9-8E34-76E9B1CD3745}" srcOrd="41" destOrd="0" presId="urn:microsoft.com/office/officeart/2005/8/layout/list1"/>
    <dgm:cxn modelId="{35D6F531-523D-43DD-B16B-992FFC6D6079}" type="presParOf" srcId="{126257EC-8C40-4717-8B72-C3F5651EF296}" destId="{B1F4D2FF-126A-497B-9FC1-788DFF4D47B1}" srcOrd="42" destOrd="0" presId="urn:microsoft.com/office/officeart/2005/8/layout/list1"/>
    <dgm:cxn modelId="{A9943642-9079-4957-8D2D-A6C789278E72}" type="presParOf" srcId="{126257EC-8C40-4717-8B72-C3F5651EF296}" destId="{27A2BB9D-DDB4-4EF0-8E9F-B1203FBF1D1F}" srcOrd="43" destOrd="0" presId="urn:microsoft.com/office/officeart/2005/8/layout/list1"/>
    <dgm:cxn modelId="{EA81A6BA-FBA3-4C15-9593-5E6A6835A9D2}" type="presParOf" srcId="{126257EC-8C40-4717-8B72-C3F5651EF296}" destId="{EF40E90E-52FE-4905-91F1-EBEAA884BE0C}" srcOrd="44" destOrd="0" presId="urn:microsoft.com/office/officeart/2005/8/layout/list1"/>
    <dgm:cxn modelId="{B1C99D40-2C5A-4D23-B3EB-E03A912E4E71}" type="presParOf" srcId="{EF40E90E-52FE-4905-91F1-EBEAA884BE0C}" destId="{A806DE18-8C91-41FD-BD95-9A732469827D}" srcOrd="0" destOrd="0" presId="urn:microsoft.com/office/officeart/2005/8/layout/list1"/>
    <dgm:cxn modelId="{52BA3FED-6C6F-4A5D-9E75-6B04A03558D3}" type="presParOf" srcId="{EF40E90E-52FE-4905-91F1-EBEAA884BE0C}" destId="{FE9C1C11-2252-410A-AB89-ED1D16D11572}" srcOrd="1" destOrd="0" presId="urn:microsoft.com/office/officeart/2005/8/layout/list1"/>
    <dgm:cxn modelId="{A393A3F9-EF4F-426E-8734-91949F802E24}" type="presParOf" srcId="{126257EC-8C40-4717-8B72-C3F5651EF296}" destId="{17C90859-BB5D-483E-BBB2-9431100482B9}" srcOrd="45" destOrd="0" presId="urn:microsoft.com/office/officeart/2005/8/layout/list1"/>
    <dgm:cxn modelId="{29A0CE81-8CD6-4ED4-AB0A-752FA5BEEAB4}" type="presParOf" srcId="{126257EC-8C40-4717-8B72-C3F5651EF296}" destId="{78C035D3-2388-4419-8B67-DF2186FEFC6E}" srcOrd="4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517E3D-BC6F-411E-B4D1-28FA8C416245}">
      <dsp:nvSpPr>
        <dsp:cNvPr id="0" name=""/>
        <dsp:cNvSpPr/>
      </dsp:nvSpPr>
      <dsp:spPr>
        <a:xfrm>
          <a:off x="0" y="272212"/>
          <a:ext cx="5029199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16F902-2336-4F91-91DF-F40E065722D4}">
      <dsp:nvSpPr>
        <dsp:cNvPr id="0" name=""/>
        <dsp:cNvSpPr/>
      </dsp:nvSpPr>
      <dsp:spPr>
        <a:xfrm>
          <a:off x="251460" y="154132"/>
          <a:ext cx="3520440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064" tIns="0" rIns="13306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Побег.</a:t>
          </a:r>
        </a:p>
      </dsp:txBody>
      <dsp:txXfrm>
        <a:off x="262988" y="165660"/>
        <a:ext cx="3497384" cy="213104"/>
      </dsp:txXfrm>
    </dsp:sp>
    <dsp:sp modelId="{57C66929-95AB-4F4E-8301-E729EE14FF88}">
      <dsp:nvSpPr>
        <dsp:cNvPr id="0" name=""/>
        <dsp:cNvSpPr/>
      </dsp:nvSpPr>
      <dsp:spPr>
        <a:xfrm>
          <a:off x="0" y="635092"/>
          <a:ext cx="5029199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A1C162-07EE-45C3-8BB1-DC4640202F9F}">
      <dsp:nvSpPr>
        <dsp:cNvPr id="0" name=""/>
        <dsp:cNvSpPr/>
      </dsp:nvSpPr>
      <dsp:spPr>
        <a:xfrm>
          <a:off x="251460" y="517012"/>
          <a:ext cx="3520440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064" tIns="0" rIns="13306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Землемер</a:t>
          </a:r>
          <a:r>
            <a:rPr lang="ru-RU" sz="900" kern="1200"/>
            <a:t>.</a:t>
          </a:r>
        </a:p>
      </dsp:txBody>
      <dsp:txXfrm>
        <a:off x="262988" y="528540"/>
        <a:ext cx="3497384" cy="213104"/>
      </dsp:txXfrm>
    </dsp:sp>
    <dsp:sp modelId="{EFC87832-C12C-4D43-8897-D55CD9682D94}">
      <dsp:nvSpPr>
        <dsp:cNvPr id="0" name=""/>
        <dsp:cNvSpPr/>
      </dsp:nvSpPr>
      <dsp:spPr>
        <a:xfrm>
          <a:off x="0" y="997972"/>
          <a:ext cx="5029199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5E408E-665A-4E2C-BFBB-FC9F1FF1AB2A}">
      <dsp:nvSpPr>
        <dsp:cNvPr id="0" name=""/>
        <dsp:cNvSpPr/>
      </dsp:nvSpPr>
      <dsp:spPr>
        <a:xfrm>
          <a:off x="251460" y="879892"/>
          <a:ext cx="3520440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064" tIns="0" rIns="13306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На пауке.</a:t>
          </a:r>
        </a:p>
      </dsp:txBody>
      <dsp:txXfrm>
        <a:off x="262988" y="891420"/>
        <a:ext cx="3497384" cy="213104"/>
      </dsp:txXfrm>
    </dsp:sp>
    <dsp:sp modelId="{3AC02D8A-5388-437B-BD53-68A76DF7C4E1}">
      <dsp:nvSpPr>
        <dsp:cNvPr id="0" name=""/>
        <dsp:cNvSpPr/>
      </dsp:nvSpPr>
      <dsp:spPr>
        <a:xfrm>
          <a:off x="0" y="1360852"/>
          <a:ext cx="5029199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7AFA9A-BC46-49EE-89B9-49DBB89A4657}">
      <dsp:nvSpPr>
        <dsp:cNvPr id="0" name=""/>
        <dsp:cNvSpPr/>
      </dsp:nvSpPr>
      <dsp:spPr>
        <a:xfrm>
          <a:off x="251460" y="1242772"/>
          <a:ext cx="3520440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064" tIns="0" rIns="13306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Луг за деревней.</a:t>
          </a:r>
        </a:p>
      </dsp:txBody>
      <dsp:txXfrm>
        <a:off x="262988" y="1254300"/>
        <a:ext cx="3497384" cy="213104"/>
      </dsp:txXfrm>
    </dsp:sp>
    <dsp:sp modelId="{DCE487AF-8FA9-4ED9-A68D-42C8193C0159}">
      <dsp:nvSpPr>
        <dsp:cNvPr id="0" name=""/>
        <dsp:cNvSpPr/>
      </dsp:nvSpPr>
      <dsp:spPr>
        <a:xfrm>
          <a:off x="0" y="1723732"/>
          <a:ext cx="5029199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0EB713-F962-478B-B168-BF40A384D7C5}">
      <dsp:nvSpPr>
        <dsp:cNvPr id="0" name=""/>
        <dsp:cNvSpPr/>
      </dsp:nvSpPr>
      <dsp:spPr>
        <a:xfrm>
          <a:off x="251460" y="1605652"/>
          <a:ext cx="3520440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064" tIns="0" rIns="13306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Переправа на водомере.</a:t>
          </a:r>
        </a:p>
      </dsp:txBody>
      <dsp:txXfrm>
        <a:off x="262988" y="1617180"/>
        <a:ext cx="3497384" cy="213104"/>
      </dsp:txXfrm>
    </dsp:sp>
    <dsp:sp modelId="{991BB487-D154-4445-B9B6-01EA8E86C695}">
      <dsp:nvSpPr>
        <dsp:cNvPr id="0" name=""/>
        <dsp:cNvSpPr/>
      </dsp:nvSpPr>
      <dsp:spPr>
        <a:xfrm>
          <a:off x="0" y="2086612"/>
          <a:ext cx="5029199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CA04C1-0CFA-47D2-8DC7-F9C7AEB68C1A}">
      <dsp:nvSpPr>
        <dsp:cNvPr id="0" name=""/>
        <dsp:cNvSpPr/>
      </dsp:nvSpPr>
      <dsp:spPr>
        <a:xfrm>
          <a:off x="251460" y="1968532"/>
          <a:ext cx="3520440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064" tIns="0" rIns="13306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Быстрая жужелица.</a:t>
          </a:r>
        </a:p>
      </dsp:txBody>
      <dsp:txXfrm>
        <a:off x="262988" y="1980060"/>
        <a:ext cx="3497384" cy="213104"/>
      </dsp:txXfrm>
    </dsp:sp>
    <dsp:sp modelId="{0C1374BF-0E8B-4C6E-828A-F788A0253779}">
      <dsp:nvSpPr>
        <dsp:cNvPr id="0" name=""/>
        <dsp:cNvSpPr/>
      </dsp:nvSpPr>
      <dsp:spPr>
        <a:xfrm>
          <a:off x="0" y="2449492"/>
          <a:ext cx="5029199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C2B0B6-0338-4734-B845-94400CAB73C7}">
      <dsp:nvSpPr>
        <dsp:cNvPr id="0" name=""/>
        <dsp:cNvSpPr/>
      </dsp:nvSpPr>
      <dsp:spPr>
        <a:xfrm>
          <a:off x="251460" y="2331412"/>
          <a:ext cx="3520440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064" tIns="0" rIns="13306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Прыжки на блохе.</a:t>
          </a:r>
        </a:p>
      </dsp:txBody>
      <dsp:txXfrm>
        <a:off x="262988" y="2342940"/>
        <a:ext cx="3497384" cy="213104"/>
      </dsp:txXfrm>
    </dsp:sp>
    <dsp:sp modelId="{449B6CB9-4954-4311-A182-448EE8D6B48B}">
      <dsp:nvSpPr>
        <dsp:cNvPr id="0" name=""/>
        <dsp:cNvSpPr/>
      </dsp:nvSpPr>
      <dsp:spPr>
        <a:xfrm>
          <a:off x="0" y="2812372"/>
          <a:ext cx="5029199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E7794E9-6661-4906-BA38-420E8B90E4AC}">
      <dsp:nvSpPr>
        <dsp:cNvPr id="0" name=""/>
        <dsp:cNvSpPr/>
      </dsp:nvSpPr>
      <dsp:spPr>
        <a:xfrm>
          <a:off x="251460" y="2694292"/>
          <a:ext cx="3520440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064" tIns="0" rIns="13306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Полёт хруща.</a:t>
          </a:r>
        </a:p>
      </dsp:txBody>
      <dsp:txXfrm>
        <a:off x="262988" y="2705820"/>
        <a:ext cx="3497384" cy="213104"/>
      </dsp:txXfrm>
    </dsp:sp>
    <dsp:sp modelId="{42351B2A-2887-4FA6-BB9C-8F1494B58902}">
      <dsp:nvSpPr>
        <dsp:cNvPr id="0" name=""/>
        <dsp:cNvSpPr/>
      </dsp:nvSpPr>
      <dsp:spPr>
        <a:xfrm>
          <a:off x="0" y="3175252"/>
          <a:ext cx="5029199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79400F-1860-4FE9-84F8-FB3F4D3FBAE4}">
      <dsp:nvSpPr>
        <dsp:cNvPr id="0" name=""/>
        <dsp:cNvSpPr/>
      </dsp:nvSpPr>
      <dsp:spPr>
        <a:xfrm>
          <a:off x="251460" y="3057172"/>
          <a:ext cx="3520440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064" tIns="0" rIns="13306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Листовёртка.</a:t>
          </a:r>
        </a:p>
      </dsp:txBody>
      <dsp:txXfrm>
        <a:off x="262988" y="3068700"/>
        <a:ext cx="3497384" cy="213104"/>
      </dsp:txXfrm>
    </dsp:sp>
    <dsp:sp modelId="{27DDEA25-8312-4DF3-9500-5732CF5E6E95}">
      <dsp:nvSpPr>
        <dsp:cNvPr id="0" name=""/>
        <dsp:cNvSpPr/>
      </dsp:nvSpPr>
      <dsp:spPr>
        <a:xfrm>
          <a:off x="0" y="3538132"/>
          <a:ext cx="5029199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C0FBD73-D6DD-4E32-960A-A079E9CEB4D1}">
      <dsp:nvSpPr>
        <dsp:cNvPr id="0" name=""/>
        <dsp:cNvSpPr/>
      </dsp:nvSpPr>
      <dsp:spPr>
        <a:xfrm>
          <a:off x="251460" y="3420052"/>
          <a:ext cx="3520440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064" tIns="0" rIns="13306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Родная берёзка.</a:t>
          </a:r>
        </a:p>
      </dsp:txBody>
      <dsp:txXfrm>
        <a:off x="262988" y="3431580"/>
        <a:ext cx="3497384" cy="213104"/>
      </dsp:txXfrm>
    </dsp:sp>
    <dsp:sp modelId="{B1F4D2FF-126A-497B-9FC1-788DFF4D47B1}">
      <dsp:nvSpPr>
        <dsp:cNvPr id="0" name=""/>
        <dsp:cNvSpPr/>
      </dsp:nvSpPr>
      <dsp:spPr>
        <a:xfrm>
          <a:off x="0" y="3901012"/>
          <a:ext cx="5029199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009C5D-1C0B-417B-A365-FDB56275839D}">
      <dsp:nvSpPr>
        <dsp:cNvPr id="0" name=""/>
        <dsp:cNvSpPr/>
      </dsp:nvSpPr>
      <dsp:spPr>
        <a:xfrm>
          <a:off x="251460" y="3782932"/>
          <a:ext cx="3520440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064" tIns="0" rIns="13306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Прыжок кузнечика.</a:t>
          </a:r>
        </a:p>
      </dsp:txBody>
      <dsp:txXfrm>
        <a:off x="262988" y="3794460"/>
        <a:ext cx="3497384" cy="213104"/>
      </dsp:txXfrm>
    </dsp:sp>
    <dsp:sp modelId="{78C035D3-2388-4419-8B67-DF2186FEFC6E}">
      <dsp:nvSpPr>
        <dsp:cNvPr id="0" name=""/>
        <dsp:cNvSpPr/>
      </dsp:nvSpPr>
      <dsp:spPr>
        <a:xfrm>
          <a:off x="0" y="4263892"/>
          <a:ext cx="5029199" cy="2016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9C1C11-2252-410A-AB89-ED1D16D11572}">
      <dsp:nvSpPr>
        <dsp:cNvPr id="0" name=""/>
        <dsp:cNvSpPr/>
      </dsp:nvSpPr>
      <dsp:spPr>
        <a:xfrm>
          <a:off x="251460" y="4145812"/>
          <a:ext cx="3520440" cy="23616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3064" tIns="0" rIns="133064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В  муравейнике.</a:t>
          </a:r>
        </a:p>
      </dsp:txBody>
      <dsp:txXfrm>
        <a:off x="262988" y="4157340"/>
        <a:ext cx="3497384" cy="2131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433</TotalTime>
  <Pages>4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Елена Васильевна Ефременко</cp:lastModifiedBy>
  <cp:revision>49</cp:revision>
  <dcterms:created xsi:type="dcterms:W3CDTF">2019-05-11T09:06:00Z</dcterms:created>
  <dcterms:modified xsi:type="dcterms:W3CDTF">2024-03-13T01:54:00Z</dcterms:modified>
</cp:coreProperties>
</file>